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2CEC1610" w:rsidR="007242C0" w:rsidRPr="007242C0" w:rsidRDefault="00C808EC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 xml:space="preserve">Request to 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Change </w:t>
      </w:r>
      <w:r>
        <w:rPr>
          <w:rFonts w:ascii="Franklin Gothic Book" w:hAnsi="Franklin Gothic Book"/>
          <w:b/>
          <w:bCs/>
          <w:sz w:val="24"/>
          <w:szCs w:val="24"/>
        </w:rPr>
        <w:t>the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 </w:t>
      </w:r>
      <w:r w:rsidR="00A50A24">
        <w:rPr>
          <w:rFonts w:ascii="Franklin Gothic Book" w:hAnsi="Franklin Gothic Book"/>
          <w:b/>
          <w:bCs/>
          <w:sz w:val="24"/>
          <w:szCs w:val="24"/>
        </w:rPr>
        <w:t>Engineer</w:t>
      </w:r>
      <w:r w:rsidR="00BC09BE">
        <w:rPr>
          <w:rFonts w:ascii="Franklin Gothic Book" w:hAnsi="Franklin Gothic Book"/>
          <w:b/>
          <w:bCs/>
          <w:sz w:val="24"/>
          <w:szCs w:val="24"/>
        </w:rPr>
        <w:t>-</w:t>
      </w:r>
      <w:r w:rsidR="00A50A24">
        <w:rPr>
          <w:rFonts w:ascii="Franklin Gothic Book" w:hAnsi="Franklin Gothic Book"/>
          <w:b/>
          <w:bCs/>
          <w:sz w:val="24"/>
          <w:szCs w:val="24"/>
        </w:rPr>
        <w:t>of</w:t>
      </w:r>
      <w:r w:rsidR="00BC09BE">
        <w:rPr>
          <w:rFonts w:ascii="Franklin Gothic Book" w:hAnsi="Franklin Gothic Book"/>
          <w:b/>
          <w:bCs/>
          <w:sz w:val="24"/>
          <w:szCs w:val="24"/>
        </w:rPr>
        <w:t>-</w:t>
      </w:r>
      <w:r w:rsidR="00A50A24">
        <w:rPr>
          <w:rFonts w:ascii="Franklin Gothic Book" w:hAnsi="Franklin Gothic Book"/>
          <w:b/>
          <w:bCs/>
          <w:sz w:val="24"/>
          <w:szCs w:val="24"/>
        </w:rPr>
        <w:t>Record (EOR)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7130F04A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672E8334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="00C808EC" w:rsidRPr="008714DA">
          <w:rPr>
            <w:rStyle w:val="Hyperlink"/>
            <w:rFonts w:ascii="Franklin Gothic Book" w:hAnsi="Franklin Gothic Book"/>
          </w:rPr>
          <w:t>DamSafety@deq.nc.gov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2ACC318B" w14:textId="77777777" w:rsidR="007242C0" w:rsidRPr="007242C0" w:rsidRDefault="007242C0" w:rsidP="007242C0">
      <w:pPr>
        <w:rPr>
          <w:rFonts w:ascii="Franklin Gothic Book" w:hAnsi="Franklin Gothic Book"/>
        </w:rPr>
      </w:pPr>
    </w:p>
    <w:p w14:paraId="2356E687" w14:textId="3BD86709" w:rsidR="007242C0" w:rsidRPr="00A50A24" w:rsidRDefault="007242C0" w:rsidP="00A50A24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F75CC04" w14:textId="77777777" w:rsidR="00DB5F6A" w:rsidRPr="00DB5F6A" w:rsidRDefault="00DB5F6A" w:rsidP="00DB5F6A">
      <w:pPr>
        <w:tabs>
          <w:tab w:val="left" w:pos="3435"/>
        </w:tabs>
        <w:ind w:left="360"/>
        <w:rPr>
          <w:rFonts w:ascii="Franklin Gothic Book" w:hAnsi="Franklin Gothic Book"/>
        </w:rPr>
      </w:pPr>
    </w:p>
    <w:p w14:paraId="6CCAC9F4" w14:textId="02528FAB" w:rsidR="007242C0" w:rsidRPr="007242C0" w:rsidRDefault="004C2FDF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7242C0" w:rsidRPr="007242C0">
        <w:rPr>
          <w:rFonts w:ascii="Franklin Gothic Book" w:hAnsi="Franklin Gothic Book"/>
          <w:szCs w:val="20"/>
        </w:rPr>
        <w:t>Dam Owner</w:t>
      </w:r>
      <w:r w:rsidR="00D126D4">
        <w:rPr>
          <w:rFonts w:ascii="Franklin Gothic Book" w:hAnsi="Franklin Gothic Book"/>
          <w:szCs w:val="20"/>
        </w:rPr>
        <w:t>:</w:t>
      </w:r>
    </w:p>
    <w:p w14:paraId="3AB290E6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-1947449062"/>
          <w:placeholder>
            <w:docPart w:val="93B5131D16AC4B20A29F672B4529E441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F6D99C0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1687715795"/>
          <w:placeholder>
            <w:docPart w:val="DC51843FE3A74A9FBE099837F66BEA78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AB03E8E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1761288060"/>
          <w:placeholder>
            <w:docPart w:val="11F733A73D5C471F848A9945ADD2975A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1AD571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822479994"/>
          <w:placeholder>
            <w:docPart w:val="FC42B6110CEB4FD7B85DDDDE92FD1B5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65CA554" w14:textId="79D34569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789776196"/>
          <w:placeholder>
            <w:docPart w:val="09FA3A034E61421F8660DD2CDDDB2E6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B3F55E5" w14:textId="1EB539FC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Phone N</w:t>
      </w:r>
      <w:r w:rsidR="00C839FB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324943588"/>
          <w:placeholder>
            <w:docPart w:val="7CC4F91F8C36402FA252815488E255CB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9F06D2C" w14:textId="2D7467CB" w:rsidR="007242C0" w:rsidRPr="00A50A24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sdt>
        <w:sdtPr>
          <w:rPr>
            <w:rFonts w:ascii="Franklin Gothic Book" w:hAnsi="Franklin Gothic Book"/>
            <w:szCs w:val="20"/>
            <w:u w:val="single"/>
          </w:rPr>
          <w:id w:val="-957494508"/>
          <w:placeholder>
            <w:docPart w:val="BA5B583DA4444455A1C2A197467B3473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49D9E74" w14:textId="77777777" w:rsidR="00DB5F6A" w:rsidRPr="00DB5F6A" w:rsidRDefault="00DB5F6A" w:rsidP="00DB5F6A">
      <w:pPr>
        <w:tabs>
          <w:tab w:val="left" w:pos="3435"/>
        </w:tabs>
        <w:rPr>
          <w:rFonts w:ascii="Franklin Gothic Book" w:hAnsi="Franklin Gothic Book"/>
        </w:rPr>
      </w:pPr>
    </w:p>
    <w:p w14:paraId="0747E30E" w14:textId="08872B87" w:rsidR="007242C0" w:rsidRPr="007242C0" w:rsidRDefault="00A50A24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>New E</w:t>
      </w:r>
      <w:r w:rsidR="00120298">
        <w:rPr>
          <w:rFonts w:ascii="Franklin Gothic Book" w:hAnsi="Franklin Gothic Book"/>
          <w:szCs w:val="20"/>
        </w:rPr>
        <w:t>ngineer-of-Record</w:t>
      </w:r>
      <w:r w:rsidR="00D126D4">
        <w:rPr>
          <w:rFonts w:ascii="Franklin Gothic Book" w:hAnsi="Franklin Gothic Book"/>
          <w:szCs w:val="20"/>
        </w:rPr>
        <w:t>:</w:t>
      </w:r>
    </w:p>
    <w:p w14:paraId="6BDE4B5A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bookmarkStart w:id="1" w:name="_Hlk121494324"/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24E6A328420347C4A0D897088D62F54E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1"/>
    </w:p>
    <w:p w14:paraId="15ACBA77" w14:textId="736917FD" w:rsidR="00123215" w:rsidRDefault="003132F9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510708677"/>
      <w:bookmarkStart w:id="3" w:name="_Hlk510708630"/>
      <w:bookmarkStart w:id="4" w:name="_Hlk510708657"/>
      <w:r>
        <w:rPr>
          <w:rFonts w:ascii="Franklin Gothic Book" w:hAnsi="Franklin Gothic Book"/>
          <w:szCs w:val="20"/>
        </w:rPr>
        <w:t xml:space="preserve">Professional Engineering </w:t>
      </w:r>
      <w:r w:rsidR="00123215">
        <w:rPr>
          <w:rFonts w:ascii="Franklin Gothic Book" w:hAnsi="Franklin Gothic Book"/>
          <w:szCs w:val="20"/>
        </w:rPr>
        <w:t xml:space="preserve">License Number: </w:t>
      </w:r>
      <w:sdt>
        <w:sdtPr>
          <w:rPr>
            <w:rFonts w:ascii="Franklin Gothic Book" w:hAnsi="Franklin Gothic Book"/>
            <w:szCs w:val="20"/>
            <w:u w:val="single"/>
          </w:rPr>
          <w:id w:val="-824125870"/>
          <w:placeholder>
            <w:docPart w:val="52F989BACC38404D91A7C780DD713984"/>
          </w:placeholder>
          <w:showingPlcHdr/>
          <w:text w:multiLine="1"/>
        </w:sdtPr>
        <w:sdtEndPr/>
        <w:sdtContent>
          <w:r w:rsidR="00123215"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9FDAF89" w14:textId="5CBB39FE" w:rsidR="007242C0" w:rsidRPr="007242C0" w:rsidRDefault="00A50A24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Engineering Firm </w:t>
      </w:r>
      <w:r w:rsidR="007242C0"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CF007CDD54FD4A7DB43A5E336C5E155C"/>
          </w:placeholder>
          <w:showingPlcHdr/>
          <w:text w:multiLine="1"/>
        </w:sdtPr>
        <w:sdtEndPr/>
        <w:sdtContent>
          <w:r w:rsidR="007242C0"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2"/>
    <w:p w14:paraId="2443EDB8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3126FADC170B42079758D12D63943FC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31E98AB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CBAD4382AF39476F9E2F6081060534F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D03623E" w14:textId="7108A13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BA2343D22DA64172B18BBBAFF6A494B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5DCB96A" w14:textId="7A354E0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6" w:name="_Hlk510708695"/>
      <w:bookmarkEnd w:id="5"/>
      <w:r w:rsidRPr="007242C0">
        <w:rPr>
          <w:rFonts w:ascii="Franklin Gothic Book" w:hAnsi="Franklin Gothic Book"/>
          <w:szCs w:val="20"/>
        </w:rPr>
        <w:t>Phone N</w:t>
      </w:r>
      <w:r w:rsidR="00104E2D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8BAC6ECCF61940EDA722EBEA5FAFFA55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05CCEB83" w14:textId="043FDFC6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3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2896219778FB49139D5DCFFF855E222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4"/>
      <w:bookmarkEnd w:id="6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478A3537" w14:textId="288BF32E" w:rsidR="00A50A24" w:rsidRPr="00A50A24" w:rsidRDefault="00A50A24" w:rsidP="002041D9">
      <w:pPr>
        <w:tabs>
          <w:tab w:val="center" w:pos="4680"/>
        </w:tabs>
        <w:jc w:val="both"/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 xml:space="preserve">In accordance with 15A NCAC 02K .0203, I, </w:t>
      </w:r>
      <w:sdt>
        <w:sdtPr>
          <w:rPr>
            <w:rFonts w:ascii="Franklin Gothic Book" w:hAnsi="Franklin Gothic Book"/>
            <w:u w:val="single"/>
          </w:rPr>
          <w:id w:val="103466666"/>
          <w:placeholder>
            <w:docPart w:val="B9276BC01B43450EA70AD6DC7A70E71C"/>
          </w:placeholder>
          <w:showingPlcHdr/>
          <w:text w:multiLine="1"/>
        </w:sdtPr>
        <w:sdtEndPr/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Applicant</w:t>
          </w:r>
        </w:sdtContent>
      </w:sdt>
      <w:r w:rsidRPr="00A50A24">
        <w:rPr>
          <w:rFonts w:ascii="Franklin Gothic Book" w:hAnsi="Franklin Gothic Book"/>
        </w:rPr>
        <w:t>, hereby request to change the Engineer</w:t>
      </w:r>
      <w:r w:rsidR="00B170CE">
        <w:rPr>
          <w:rFonts w:ascii="Franklin Gothic Book" w:hAnsi="Franklin Gothic Book"/>
        </w:rPr>
        <w:t>-</w:t>
      </w:r>
      <w:r w:rsidRPr="00A50A24">
        <w:rPr>
          <w:rFonts w:ascii="Franklin Gothic Book" w:hAnsi="Franklin Gothic Book"/>
        </w:rPr>
        <w:t>of</w:t>
      </w:r>
      <w:r w:rsidR="00B170CE">
        <w:rPr>
          <w:rFonts w:ascii="Franklin Gothic Book" w:hAnsi="Franklin Gothic Book"/>
        </w:rPr>
        <w:t>-</w:t>
      </w:r>
      <w:r w:rsidRPr="00A50A24">
        <w:rPr>
          <w:rFonts w:ascii="Franklin Gothic Book" w:hAnsi="Franklin Gothic Book"/>
        </w:rPr>
        <w:t>Record</w:t>
      </w:r>
      <w:r w:rsidR="00B170CE">
        <w:rPr>
          <w:rFonts w:ascii="Franklin Gothic Book" w:hAnsi="Franklin Gothic Book"/>
        </w:rPr>
        <w:t xml:space="preserve"> </w:t>
      </w:r>
      <w:r w:rsidRPr="00A50A24">
        <w:rPr>
          <w:rFonts w:ascii="Franklin Gothic Book" w:hAnsi="Franklin Gothic Book"/>
        </w:rPr>
        <w:t xml:space="preserve">from </w:t>
      </w:r>
      <w:sdt>
        <w:sdtPr>
          <w:rPr>
            <w:rFonts w:ascii="Franklin Gothic Book" w:hAnsi="Franklin Gothic Book"/>
            <w:u w:val="single"/>
          </w:rPr>
          <w:id w:val="-2068709195"/>
          <w:placeholder>
            <w:docPart w:val="1E01BB19D95E40CF9E1104114026D0B2"/>
          </w:placeholder>
          <w:showingPlcHdr/>
          <w:text w:multiLine="1"/>
        </w:sdtPr>
        <w:sdtEndPr/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Current EOR</w:t>
          </w:r>
        </w:sdtContent>
      </w:sdt>
      <w:r w:rsidRPr="00A50A24">
        <w:rPr>
          <w:rFonts w:ascii="Franklin Gothic Book" w:hAnsi="Franklin Gothic Book"/>
        </w:rPr>
        <w:t xml:space="preserve"> to </w:t>
      </w:r>
      <w:sdt>
        <w:sdtPr>
          <w:rPr>
            <w:rFonts w:ascii="Franklin Gothic Book" w:hAnsi="Franklin Gothic Book"/>
            <w:u w:val="single"/>
          </w:rPr>
          <w:id w:val="-60494998"/>
          <w:placeholder>
            <w:docPart w:val="2DF3653473844BD2BCB6288834DD0784"/>
          </w:placeholder>
          <w:showingPlcHdr/>
          <w:text w:multiLine="1"/>
        </w:sdtPr>
        <w:sdtEndPr/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New EOR</w:t>
          </w:r>
        </w:sdtContent>
      </w:sdt>
      <w:r w:rsidRPr="00A50A24">
        <w:rPr>
          <w:rFonts w:ascii="Franklin Gothic Book" w:hAnsi="Franklin Gothic Book"/>
        </w:rPr>
        <w:t xml:space="preserve"> for </w:t>
      </w:r>
      <w:proofErr w:type="spellStart"/>
      <w:r w:rsidRPr="00A50A24">
        <w:rPr>
          <w:rFonts w:ascii="Franklin Gothic Book" w:hAnsi="Franklin Gothic Book"/>
        </w:rPr>
        <w:t>a</w:t>
      </w:r>
      <w:proofErr w:type="spellEnd"/>
      <w:r w:rsidRPr="00A50A24">
        <w:rPr>
          <w:rFonts w:ascii="Franklin Gothic Book" w:hAnsi="Franklin Gothic Book"/>
        </w:rPr>
        <w:t xml:space="preserve"> </w:t>
      </w:r>
      <w:sdt>
        <w:sdtPr>
          <w:rPr>
            <w:rFonts w:ascii="Franklin Gothic Book" w:hAnsi="Franklin Gothic Book"/>
            <w:u w:val="single"/>
          </w:rPr>
          <w:id w:val="1320072524"/>
          <w:placeholder>
            <w:docPart w:val="128FA73AEE2F4A899E184E06B623E52D"/>
          </w:placeholder>
          <w:showingPlcHdr/>
          <w:text w:multiLine="1"/>
        </w:sdtPr>
        <w:sdtEndPr/>
        <w:sdtContent>
          <w:r w:rsidR="000C5C38">
            <w:rPr>
              <w:rStyle w:val="PlaceholderText"/>
              <w:rFonts w:ascii="Franklin Gothic Book" w:eastAsiaTheme="minorHAnsi" w:hAnsi="Franklin Gothic Book"/>
              <w:highlight w:val="lightGray"/>
            </w:rPr>
            <w:t>l</w:t>
          </w:r>
          <w:r w:rsidR="00880356">
            <w:rPr>
              <w:rStyle w:val="PlaceholderText"/>
              <w:rFonts w:ascii="Franklin Gothic Book" w:eastAsiaTheme="minorHAnsi" w:hAnsi="Franklin Gothic Book"/>
              <w:highlight w:val="lightGray"/>
            </w:rPr>
            <w:t>i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st your type of application (</w:t>
          </w:r>
          <w:r w:rsidR="00880356">
            <w:rPr>
              <w:rStyle w:val="PlaceholderText"/>
              <w:rFonts w:ascii="Franklin Gothic Book" w:eastAsiaTheme="minorHAnsi" w:hAnsi="Franklin Gothic Book"/>
              <w:highlight w:val="lightGray"/>
            </w:rPr>
            <w:t>construction, breach, or total removal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)</w:t>
          </w:r>
        </w:sdtContent>
      </w:sdt>
      <w:r w:rsidRPr="00A50A24">
        <w:rPr>
          <w:rFonts w:ascii="Franklin Gothic Book" w:hAnsi="Franklin Gothic Book"/>
        </w:rPr>
        <w:t xml:space="preserve"> application submitted on </w:t>
      </w:r>
      <w:sdt>
        <w:sdtPr>
          <w:rPr>
            <w:rFonts w:ascii="Franklin Gothic Book" w:hAnsi="Franklin Gothic Book"/>
            <w:u w:val="single"/>
          </w:rPr>
          <w:id w:val="710532324"/>
          <w:placeholder>
            <w:docPart w:val="16666D5D15C0499C9819A63DB5C46915"/>
          </w:placeholder>
          <w:showingPlcHdr/>
          <w:text w:multiLine="1"/>
        </w:sdtPr>
        <w:sdtEndPr/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submission date</w:t>
          </w:r>
        </w:sdtContent>
      </w:sdt>
      <w:r w:rsidRPr="00A50A24">
        <w:rPr>
          <w:rFonts w:ascii="Franklin Gothic Book" w:hAnsi="Franklin Gothic Book"/>
        </w:rPr>
        <w:t xml:space="preserve"> and approved (if applicable) on </w:t>
      </w:r>
      <w:sdt>
        <w:sdtPr>
          <w:rPr>
            <w:rFonts w:ascii="Franklin Gothic Book" w:hAnsi="Franklin Gothic Book"/>
            <w:u w:val="single"/>
          </w:rPr>
          <w:id w:val="1067461176"/>
          <w:placeholder>
            <w:docPart w:val="FCD867CBFC5F4AAD8A7085E4A6964E62"/>
          </w:placeholder>
          <w:showingPlcHdr/>
          <w:text w:multiLine="1"/>
        </w:sdtPr>
        <w:sdtEndPr/>
        <w:sdtContent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approval date</w:t>
          </w:r>
        </w:sdtContent>
      </w:sdt>
      <w:r w:rsidRPr="00A50A24">
        <w:rPr>
          <w:rFonts w:ascii="Franklin Gothic Book" w:hAnsi="Franklin Gothic Book"/>
        </w:rPr>
        <w:t>.</w:t>
      </w:r>
    </w:p>
    <w:p w14:paraId="54878738" w14:textId="568FC2C6" w:rsidR="00FD304A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381725D7" w14:textId="0B04E33B" w:rsidR="00A50A24" w:rsidRPr="007242C0" w:rsidRDefault="00A50A24" w:rsidP="007242C0">
      <w:pPr>
        <w:tabs>
          <w:tab w:val="center" w:pos="4680"/>
        </w:tabs>
        <w:rPr>
          <w:rFonts w:ascii="Franklin Gothic Book" w:hAnsi="Franklin Gothic Book"/>
        </w:rPr>
      </w:pPr>
      <w:r w:rsidRPr="00A50A24">
        <w:rPr>
          <w:rFonts w:ascii="Franklin Gothic Book" w:hAnsi="Franklin Gothic Book"/>
        </w:rPr>
        <w:t>NAME OF APPLICANT: _____________________</w:t>
      </w:r>
      <w:r w:rsidR="00FA4C72">
        <w:rPr>
          <w:rFonts w:ascii="Franklin Gothic Book" w:hAnsi="Franklin Gothic Book"/>
        </w:rPr>
        <w:t>_</w:t>
      </w:r>
    </w:p>
    <w:p w14:paraId="1154A030" w14:textId="769202E3" w:rsidR="00C808EC" w:rsidRPr="00C808EC" w:rsidRDefault="007242C0" w:rsidP="007242C0">
      <w:pPr>
        <w:tabs>
          <w:tab w:val="center" w:pos="4680"/>
        </w:tabs>
        <w:rPr>
          <w:rFonts w:ascii="Franklin Gothic Book" w:hAnsi="Franklin Gothic Book"/>
          <w:u w:val="single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</w:p>
    <w:p w14:paraId="57E21380" w14:textId="78817288" w:rsidR="00A50A24" w:rsidRPr="00A50A24" w:rsidRDefault="007242C0" w:rsidP="00A50A24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</w:p>
    <w:p w14:paraId="28CC6911" w14:textId="0B6DC256" w:rsidR="006C1470" w:rsidRDefault="006C1470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CC50DE0" w14:textId="7EB1F96D" w:rsidR="00123215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CBACD80" w14:textId="756A6790" w:rsidR="00123215" w:rsidRDefault="00123215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C132B01" w14:textId="77777777" w:rsidR="003555E2" w:rsidRDefault="003555E2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67B3D2C" w14:textId="77777777" w:rsidR="00880356" w:rsidRDefault="00880356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D305B5C" w14:textId="77777777" w:rsidR="00D52296" w:rsidRPr="007242C0" w:rsidRDefault="00D52296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4DCD92E9" w:rsidR="00A10F59" w:rsidRPr="00C808EC" w:rsidRDefault="00C808EC" w:rsidP="00A50A24">
      <w:pPr>
        <w:tabs>
          <w:tab w:val="center" w:pos="4680"/>
        </w:tabs>
        <w:rPr>
          <w:rFonts w:ascii="Franklin Gothic Book" w:hAnsi="Franklin Gothic Book"/>
          <w:b/>
          <w:bCs/>
          <w:i/>
          <w:iCs/>
          <w:sz w:val="18"/>
          <w:szCs w:val="18"/>
        </w:rPr>
      </w:pPr>
      <w:r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="007242C0"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**</w:t>
      </w:r>
      <w:r w:rsidR="00B62375"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Send one (1) soft</w:t>
      </w:r>
      <w:r w:rsidR="00654517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="00B62375"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>copy to the email address above, copying any corresponding Dam Safety staff</w:t>
      </w:r>
      <w:r w:rsidRPr="00C808EC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members</w:t>
      </w:r>
    </w:p>
    <w:sectPr w:rsidR="00A10F59" w:rsidRPr="00C808EC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1849" w14:textId="77777777" w:rsidR="00F8563E" w:rsidRDefault="00F8563E">
      <w:r>
        <w:separator/>
      </w:r>
    </w:p>
  </w:endnote>
  <w:endnote w:type="continuationSeparator" w:id="0">
    <w:p w14:paraId="0DCD77DF" w14:textId="77777777" w:rsidR="00F8563E" w:rsidRDefault="00F8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3562" w14:textId="77777777" w:rsidR="00F8563E" w:rsidRDefault="00F8563E">
      <w:r>
        <w:separator/>
      </w:r>
    </w:p>
  </w:footnote>
  <w:footnote w:type="continuationSeparator" w:id="0">
    <w:p w14:paraId="1F4B3999" w14:textId="77777777" w:rsidR="00F8563E" w:rsidRDefault="00F8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1F5B" w14:textId="07818384" w:rsidR="008502CB" w:rsidRDefault="00C808EC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B42AF88" wp14:editId="3611CDC1">
          <wp:simplePos x="0" y="0"/>
          <wp:positionH relativeFrom="page">
            <wp:align>right</wp:align>
          </wp:positionH>
          <wp:positionV relativeFrom="paragraph">
            <wp:posOffset>5443</wp:posOffset>
          </wp:positionV>
          <wp:extent cx="7769870" cy="10055127"/>
          <wp:effectExtent l="0" t="0" r="2540" b="3810"/>
          <wp:wrapNone/>
          <wp:docPr id="841491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9110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870" cy="10055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3FF72635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77110"/>
    <w:rsid w:val="00090AF7"/>
    <w:rsid w:val="000A1E23"/>
    <w:rsid w:val="000C1E0D"/>
    <w:rsid w:val="000C5C38"/>
    <w:rsid w:val="000C6258"/>
    <w:rsid w:val="000D21F4"/>
    <w:rsid w:val="000D6049"/>
    <w:rsid w:val="000E117B"/>
    <w:rsid w:val="00104E2D"/>
    <w:rsid w:val="001112DF"/>
    <w:rsid w:val="00120298"/>
    <w:rsid w:val="00121160"/>
    <w:rsid w:val="00123215"/>
    <w:rsid w:val="00141EFE"/>
    <w:rsid w:val="0014488F"/>
    <w:rsid w:val="00150387"/>
    <w:rsid w:val="00151BEE"/>
    <w:rsid w:val="00154BCD"/>
    <w:rsid w:val="00181EEB"/>
    <w:rsid w:val="00192164"/>
    <w:rsid w:val="0019234D"/>
    <w:rsid w:val="001B34E3"/>
    <w:rsid w:val="001C390D"/>
    <w:rsid w:val="001D7723"/>
    <w:rsid w:val="001E6FCC"/>
    <w:rsid w:val="002041D9"/>
    <w:rsid w:val="002047EA"/>
    <w:rsid w:val="00225F64"/>
    <w:rsid w:val="002422B2"/>
    <w:rsid w:val="00257B92"/>
    <w:rsid w:val="00283498"/>
    <w:rsid w:val="002C1A83"/>
    <w:rsid w:val="002C39D3"/>
    <w:rsid w:val="002D0898"/>
    <w:rsid w:val="002D24CD"/>
    <w:rsid w:val="002D513F"/>
    <w:rsid w:val="002E04D5"/>
    <w:rsid w:val="00300DFC"/>
    <w:rsid w:val="00303F7D"/>
    <w:rsid w:val="003132F9"/>
    <w:rsid w:val="003134C3"/>
    <w:rsid w:val="00317910"/>
    <w:rsid w:val="00354A63"/>
    <w:rsid w:val="003555E2"/>
    <w:rsid w:val="00370554"/>
    <w:rsid w:val="003A1730"/>
    <w:rsid w:val="003B00B9"/>
    <w:rsid w:val="003B1B5D"/>
    <w:rsid w:val="003B5EC8"/>
    <w:rsid w:val="003C3F98"/>
    <w:rsid w:val="003C66CD"/>
    <w:rsid w:val="003D6D40"/>
    <w:rsid w:val="003F384F"/>
    <w:rsid w:val="00400259"/>
    <w:rsid w:val="004002D6"/>
    <w:rsid w:val="00411E55"/>
    <w:rsid w:val="004312E0"/>
    <w:rsid w:val="00437992"/>
    <w:rsid w:val="004A1291"/>
    <w:rsid w:val="004B724C"/>
    <w:rsid w:val="004C2FDF"/>
    <w:rsid w:val="004E2D07"/>
    <w:rsid w:val="00503698"/>
    <w:rsid w:val="005413E5"/>
    <w:rsid w:val="005463A8"/>
    <w:rsid w:val="005543B3"/>
    <w:rsid w:val="00560328"/>
    <w:rsid w:val="00567810"/>
    <w:rsid w:val="005A0C29"/>
    <w:rsid w:val="005D5AFC"/>
    <w:rsid w:val="005F1FBB"/>
    <w:rsid w:val="005F4E0C"/>
    <w:rsid w:val="00600E69"/>
    <w:rsid w:val="00614FB0"/>
    <w:rsid w:val="00625C80"/>
    <w:rsid w:val="00630AAF"/>
    <w:rsid w:val="00631100"/>
    <w:rsid w:val="00631ABB"/>
    <w:rsid w:val="006341C2"/>
    <w:rsid w:val="00637966"/>
    <w:rsid w:val="00654517"/>
    <w:rsid w:val="006578B1"/>
    <w:rsid w:val="006640C3"/>
    <w:rsid w:val="00667CF3"/>
    <w:rsid w:val="006839E6"/>
    <w:rsid w:val="0069341A"/>
    <w:rsid w:val="006B3F90"/>
    <w:rsid w:val="006B7E49"/>
    <w:rsid w:val="006C1470"/>
    <w:rsid w:val="006C6F0B"/>
    <w:rsid w:val="006F19FC"/>
    <w:rsid w:val="007122CF"/>
    <w:rsid w:val="00712D43"/>
    <w:rsid w:val="007242C0"/>
    <w:rsid w:val="00730CC3"/>
    <w:rsid w:val="007C4FF0"/>
    <w:rsid w:val="007D5057"/>
    <w:rsid w:val="007D6216"/>
    <w:rsid w:val="007E26D1"/>
    <w:rsid w:val="007F0204"/>
    <w:rsid w:val="007F5172"/>
    <w:rsid w:val="00801C1E"/>
    <w:rsid w:val="008141A4"/>
    <w:rsid w:val="00830CFB"/>
    <w:rsid w:val="008402C9"/>
    <w:rsid w:val="008502CB"/>
    <w:rsid w:val="0086237A"/>
    <w:rsid w:val="00873021"/>
    <w:rsid w:val="0087495B"/>
    <w:rsid w:val="00880356"/>
    <w:rsid w:val="0088215C"/>
    <w:rsid w:val="00885646"/>
    <w:rsid w:val="008A6C52"/>
    <w:rsid w:val="008D05DD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36681"/>
    <w:rsid w:val="00A50A24"/>
    <w:rsid w:val="00A5385C"/>
    <w:rsid w:val="00A706A0"/>
    <w:rsid w:val="00A836C0"/>
    <w:rsid w:val="00A859C9"/>
    <w:rsid w:val="00AE06F5"/>
    <w:rsid w:val="00B170CE"/>
    <w:rsid w:val="00B22882"/>
    <w:rsid w:val="00B350D2"/>
    <w:rsid w:val="00B44DDD"/>
    <w:rsid w:val="00B62375"/>
    <w:rsid w:val="00B63662"/>
    <w:rsid w:val="00B86D19"/>
    <w:rsid w:val="00B90CDB"/>
    <w:rsid w:val="00B93744"/>
    <w:rsid w:val="00BC09BE"/>
    <w:rsid w:val="00BE3FAC"/>
    <w:rsid w:val="00BF121F"/>
    <w:rsid w:val="00C0548A"/>
    <w:rsid w:val="00C26586"/>
    <w:rsid w:val="00C3007F"/>
    <w:rsid w:val="00C303D6"/>
    <w:rsid w:val="00C422F0"/>
    <w:rsid w:val="00C55B83"/>
    <w:rsid w:val="00C56EE3"/>
    <w:rsid w:val="00C808EC"/>
    <w:rsid w:val="00C839FB"/>
    <w:rsid w:val="00C9417F"/>
    <w:rsid w:val="00C9509A"/>
    <w:rsid w:val="00CB2607"/>
    <w:rsid w:val="00D04FCD"/>
    <w:rsid w:val="00D126D4"/>
    <w:rsid w:val="00D135F8"/>
    <w:rsid w:val="00D34331"/>
    <w:rsid w:val="00D412CD"/>
    <w:rsid w:val="00D52296"/>
    <w:rsid w:val="00D62080"/>
    <w:rsid w:val="00D64AD1"/>
    <w:rsid w:val="00D90001"/>
    <w:rsid w:val="00D916F7"/>
    <w:rsid w:val="00DB5F6A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B0563"/>
    <w:rsid w:val="00EC735E"/>
    <w:rsid w:val="00ED1B93"/>
    <w:rsid w:val="00ED2591"/>
    <w:rsid w:val="00ED3BC7"/>
    <w:rsid w:val="00EE1703"/>
    <w:rsid w:val="00EE3088"/>
    <w:rsid w:val="00F40F08"/>
    <w:rsid w:val="00F413A5"/>
    <w:rsid w:val="00F57C30"/>
    <w:rsid w:val="00F854ED"/>
    <w:rsid w:val="00F8563E"/>
    <w:rsid w:val="00F950F9"/>
    <w:rsid w:val="00F96A4F"/>
    <w:rsid w:val="00FA4C72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80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deq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751130" w:rsidP="00751130">
          <w:pPr>
            <w:pStyle w:val="25504C68A7A346D094A58C206432FB54"/>
          </w:pPr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751130" w:rsidP="00751130">
          <w:pPr>
            <w:pStyle w:val="FD70A4800B17478F9C51585B7F97D15E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93B5131D16AC4B20A29F672B4529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B79F-AB94-43EC-8841-B87D6857D01A}"/>
      </w:docPartPr>
      <w:docPartBody>
        <w:p w:rsidR="00C8464B" w:rsidRDefault="00751130" w:rsidP="00751130">
          <w:pPr>
            <w:pStyle w:val="93B5131D16AC4B20A29F672B4529E441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DC51843FE3A74A9FBE099837F66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3A00-8898-431B-9ADA-E2A1EFD887EF}"/>
      </w:docPartPr>
      <w:docPartBody>
        <w:p w:rsidR="00C8464B" w:rsidRDefault="00751130" w:rsidP="00751130">
          <w:pPr>
            <w:pStyle w:val="DC51843FE3A74A9FBE099837F66BEA78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11F733A73D5C471F848A9945ADD2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29B5-2968-49C7-9AA9-5CF4A6D77DD3}"/>
      </w:docPartPr>
      <w:docPartBody>
        <w:p w:rsidR="00C8464B" w:rsidRDefault="00751130" w:rsidP="00751130">
          <w:pPr>
            <w:pStyle w:val="11F733A73D5C471F848A9945ADD2975A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FC42B6110CEB4FD7B85DDDDE92FD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B6D-C71A-417F-87F8-0E887D057DE9}"/>
      </w:docPartPr>
      <w:docPartBody>
        <w:p w:rsidR="00C8464B" w:rsidRDefault="00751130" w:rsidP="00751130">
          <w:pPr>
            <w:pStyle w:val="FC42B6110CEB4FD7B85DDDDE92FD1B5F"/>
          </w:pPr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p>
      </w:docPartBody>
    </w:docPart>
    <w:docPart>
      <w:docPartPr>
        <w:name w:val="09FA3A034E61421F8660DD2CDDDB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08BB-AFCE-46AE-9A24-B2474DC1B66B}"/>
      </w:docPartPr>
      <w:docPartBody>
        <w:p w:rsidR="00C8464B" w:rsidRDefault="00751130" w:rsidP="00751130">
          <w:pPr>
            <w:pStyle w:val="09FA3A034E61421F8660DD2CDDDB2E6F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7CC4F91F8C36402FA252815488E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A223-2C71-479F-82A2-29F97D1DC74E}"/>
      </w:docPartPr>
      <w:docPartBody>
        <w:p w:rsidR="00C8464B" w:rsidRDefault="00751130" w:rsidP="00751130">
          <w:pPr>
            <w:pStyle w:val="7CC4F91F8C36402FA252815488E255CB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A5B583DA4444455A1C2A197467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1B4-5B5E-4CF3-B072-5B8DDAD58C50}"/>
      </w:docPartPr>
      <w:docPartBody>
        <w:p w:rsidR="00C8464B" w:rsidRDefault="00751130" w:rsidP="00751130">
          <w:pPr>
            <w:pStyle w:val="BA5B583DA4444455A1C2A197467B3473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24E6A328420347C4A0D897088D62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ED39-D44B-4EF0-8A91-30779D4562ED}"/>
      </w:docPartPr>
      <w:docPartBody>
        <w:p w:rsidR="00C8464B" w:rsidRDefault="00751130" w:rsidP="00751130">
          <w:pPr>
            <w:pStyle w:val="24E6A328420347C4A0D897088D62F54E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CF007CDD54FD4A7DB43A5E336C5E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B346-5D0C-45AA-898E-7148FE41B128}"/>
      </w:docPartPr>
      <w:docPartBody>
        <w:p w:rsidR="00C8464B" w:rsidRDefault="00751130" w:rsidP="00751130">
          <w:pPr>
            <w:pStyle w:val="CF007CDD54FD4A7DB43A5E336C5E155C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3126FADC170B42079758D12D6394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437F-9BE8-4E37-84A0-504F6AA7D762}"/>
      </w:docPartPr>
      <w:docPartBody>
        <w:p w:rsidR="00C8464B" w:rsidRDefault="00751130" w:rsidP="00751130">
          <w:pPr>
            <w:pStyle w:val="3126FADC170B42079758D12D63943FC4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CBAD4382AF39476F9E2F60810605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8342-A0F9-4D95-9448-9153707B2DDD}"/>
      </w:docPartPr>
      <w:docPartBody>
        <w:p w:rsidR="00C8464B" w:rsidRDefault="00751130" w:rsidP="00751130">
          <w:pPr>
            <w:pStyle w:val="CBAD4382AF39476F9E2F6081060534FF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A2343D22DA64172B18BBBAFF6A4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D3C1-41DC-486D-B36B-A1E5D4F4BF94}"/>
      </w:docPartPr>
      <w:docPartBody>
        <w:p w:rsidR="00C8464B" w:rsidRDefault="00751130" w:rsidP="00751130">
          <w:pPr>
            <w:pStyle w:val="BA2343D22DA64172B18BBBAFF6A494BF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8BAC6ECCF61940EDA722EBEA5FAF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8BA9-9404-4EDB-9D41-3D9F8013798A}"/>
      </w:docPartPr>
      <w:docPartBody>
        <w:p w:rsidR="00C8464B" w:rsidRDefault="00751130" w:rsidP="00751130">
          <w:pPr>
            <w:pStyle w:val="8BAC6ECCF61940EDA722EBEA5FAFFA55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2896219778FB49139D5DCFFF855E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4CC-CCC9-447C-AC3B-59390DCB81B3}"/>
      </w:docPartPr>
      <w:docPartBody>
        <w:p w:rsidR="00C8464B" w:rsidRDefault="00751130" w:rsidP="00751130">
          <w:pPr>
            <w:pStyle w:val="2896219778FB49139D5DCFFF855E2224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9276BC01B43450EA70AD6DC7A70E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69D11-1B14-45D3-9597-C98A9F6BD656}"/>
      </w:docPartPr>
      <w:docPartBody>
        <w:p w:rsidR="00D76EF1" w:rsidRDefault="00751130" w:rsidP="00751130">
          <w:pPr>
            <w:pStyle w:val="B9276BC01B43450EA70AD6DC7A70E71C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Applicant</w:t>
          </w:r>
        </w:p>
      </w:docPartBody>
    </w:docPart>
    <w:docPart>
      <w:docPartPr>
        <w:name w:val="1E01BB19D95E40CF9E1104114026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5898-2BA2-4772-AC81-21133903DFFA}"/>
      </w:docPartPr>
      <w:docPartBody>
        <w:p w:rsidR="00D76EF1" w:rsidRDefault="00751130" w:rsidP="00751130">
          <w:pPr>
            <w:pStyle w:val="1E01BB19D95E40CF9E1104114026D0B2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Current EOR</w:t>
          </w:r>
        </w:p>
      </w:docPartBody>
    </w:docPart>
    <w:docPart>
      <w:docPartPr>
        <w:name w:val="2DF3653473844BD2BCB6288834DD0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148A-E3B2-44BE-90E3-2E62A027FDF6}"/>
      </w:docPartPr>
      <w:docPartBody>
        <w:p w:rsidR="00D76EF1" w:rsidRDefault="00751130" w:rsidP="00751130">
          <w:pPr>
            <w:pStyle w:val="2DF3653473844BD2BCB6288834DD0784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New EOR</w:t>
          </w:r>
        </w:p>
      </w:docPartBody>
    </w:docPart>
    <w:docPart>
      <w:docPartPr>
        <w:name w:val="128FA73AEE2F4A899E184E06B623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010AB-81E2-4DBF-BB44-F294DEFB0971}"/>
      </w:docPartPr>
      <w:docPartBody>
        <w:p w:rsidR="00D76EF1" w:rsidRDefault="00751130" w:rsidP="00751130">
          <w:pPr>
            <w:pStyle w:val="128FA73AEE2F4A899E184E06B623E52D"/>
          </w:pPr>
          <w:r>
            <w:rPr>
              <w:rStyle w:val="PlaceholderText"/>
              <w:rFonts w:ascii="Franklin Gothic Book" w:eastAsiaTheme="minorHAnsi" w:hAnsi="Franklin Gothic Book"/>
              <w:highlight w:val="lightGray"/>
            </w:rPr>
            <w:t>li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st your type of application (</w:t>
          </w:r>
          <w:r>
            <w:rPr>
              <w:rStyle w:val="PlaceholderText"/>
              <w:rFonts w:ascii="Franklin Gothic Book" w:eastAsiaTheme="minorHAnsi" w:hAnsi="Franklin Gothic Book"/>
              <w:highlight w:val="lightGray"/>
            </w:rPr>
            <w:t>construction, breach, or total removal</w:t>
          </w: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)</w:t>
          </w:r>
        </w:p>
      </w:docPartBody>
    </w:docPart>
    <w:docPart>
      <w:docPartPr>
        <w:name w:val="16666D5D15C0499C9819A63DB5C46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1ABC-08DC-4117-AA4F-98B58584AD9C}"/>
      </w:docPartPr>
      <w:docPartBody>
        <w:p w:rsidR="00D76EF1" w:rsidRDefault="00751130" w:rsidP="00751130">
          <w:pPr>
            <w:pStyle w:val="16666D5D15C0499C9819A63DB5C46915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submission date</w:t>
          </w:r>
        </w:p>
      </w:docPartBody>
    </w:docPart>
    <w:docPart>
      <w:docPartPr>
        <w:name w:val="FCD867CBFC5F4AAD8A7085E4A696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4800-A1B9-4FC2-89D3-605BC1D43BC9}"/>
      </w:docPartPr>
      <w:docPartBody>
        <w:p w:rsidR="00D76EF1" w:rsidRDefault="00751130" w:rsidP="00751130">
          <w:pPr>
            <w:pStyle w:val="FCD867CBFC5F4AAD8A7085E4A6964E62"/>
          </w:pPr>
          <w:r w:rsidRPr="00A50A24">
            <w:rPr>
              <w:rStyle w:val="PlaceholderText"/>
              <w:rFonts w:ascii="Franklin Gothic Book" w:eastAsiaTheme="minorHAnsi" w:hAnsi="Franklin Gothic Book"/>
              <w:highlight w:val="lightGray"/>
            </w:rPr>
            <w:t>application approval date</w:t>
          </w:r>
        </w:p>
      </w:docPartBody>
    </w:docPart>
    <w:docPart>
      <w:docPartPr>
        <w:name w:val="52F989BACC38404D91A7C780DD71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6ADCA-2AC3-49D1-B610-CF113289F5E3}"/>
      </w:docPartPr>
      <w:docPartBody>
        <w:p w:rsidR="00453208" w:rsidRDefault="00751130" w:rsidP="00751130">
          <w:pPr>
            <w:pStyle w:val="52F989BACC38404D91A7C780DD713984"/>
          </w:pPr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151BEE"/>
    <w:rsid w:val="0018598B"/>
    <w:rsid w:val="001B71BF"/>
    <w:rsid w:val="002020A1"/>
    <w:rsid w:val="00453208"/>
    <w:rsid w:val="00567810"/>
    <w:rsid w:val="005D5AFC"/>
    <w:rsid w:val="005F0D65"/>
    <w:rsid w:val="0066151F"/>
    <w:rsid w:val="006D5EB1"/>
    <w:rsid w:val="00751130"/>
    <w:rsid w:val="007F0204"/>
    <w:rsid w:val="007F5172"/>
    <w:rsid w:val="00B90BAF"/>
    <w:rsid w:val="00C8464B"/>
    <w:rsid w:val="00D76EF1"/>
    <w:rsid w:val="00D80815"/>
    <w:rsid w:val="00DA6FF8"/>
    <w:rsid w:val="00E42E24"/>
    <w:rsid w:val="00E478E2"/>
    <w:rsid w:val="00E650CE"/>
    <w:rsid w:val="00E66889"/>
    <w:rsid w:val="00E85AD7"/>
    <w:rsid w:val="00EA3269"/>
    <w:rsid w:val="00EB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1130"/>
    <w:rPr>
      <w:color w:val="808080"/>
    </w:rPr>
  </w:style>
  <w:style w:type="paragraph" w:customStyle="1" w:styleId="25504C68A7A346D094A58C206432FB54">
    <w:name w:val="25504C68A7A346D094A58C206432FB54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70A4800B17478F9C51585B7F97D15E">
    <w:name w:val="FD70A4800B17478F9C51585B7F97D15E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93B5131D16AC4B20A29F672B4529E441">
    <w:name w:val="93B5131D16AC4B20A29F672B4529E441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DC51843FE3A74A9FBE099837F66BEA78">
    <w:name w:val="DC51843FE3A74A9FBE099837F66BEA78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11F733A73D5C471F848A9945ADD2975A">
    <w:name w:val="11F733A73D5C471F848A9945ADD2975A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FC42B6110CEB4FD7B85DDDDE92FD1B5F">
    <w:name w:val="FC42B6110CEB4FD7B85DDDDE92FD1B5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09FA3A034E61421F8660DD2CDDDB2E6F">
    <w:name w:val="09FA3A034E61421F8660DD2CDDDB2E6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7CC4F91F8C36402FA252815488E255CB">
    <w:name w:val="7CC4F91F8C36402FA252815488E255CB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A5B583DA4444455A1C2A197467B3473">
    <w:name w:val="BA5B583DA4444455A1C2A197467B3473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4E6A328420347C4A0D897088D62F54E">
    <w:name w:val="24E6A328420347C4A0D897088D62F54E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52F989BACC38404D91A7C780DD713984">
    <w:name w:val="52F989BACC38404D91A7C780DD713984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F007CDD54FD4A7DB43A5E336C5E155C">
    <w:name w:val="CF007CDD54FD4A7DB43A5E336C5E155C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3126FADC170B42079758D12D63943FC4">
    <w:name w:val="3126FADC170B42079758D12D63943FC4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CBAD4382AF39476F9E2F6081060534FF">
    <w:name w:val="CBAD4382AF39476F9E2F6081060534F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A2343D22DA64172B18BBBAFF6A494BF">
    <w:name w:val="BA2343D22DA64172B18BBBAFF6A494BF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8BAC6ECCF61940EDA722EBEA5FAFFA55">
    <w:name w:val="8BAC6ECCF61940EDA722EBEA5FAFFA55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2896219778FB49139D5DCFFF855E2224">
    <w:name w:val="2896219778FB49139D5DCFFF855E2224"/>
    <w:rsid w:val="007511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Times New Roman"/>
      <w:sz w:val="20"/>
      <w:szCs w:val="24"/>
    </w:rPr>
  </w:style>
  <w:style w:type="paragraph" w:customStyle="1" w:styleId="B9276BC01B43450EA70AD6DC7A70E71C">
    <w:name w:val="B9276BC01B43450EA70AD6DC7A70E71C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01BB19D95E40CF9E1104114026D0B2">
    <w:name w:val="1E01BB19D95E40CF9E1104114026D0B2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F3653473844BD2BCB6288834DD0784">
    <w:name w:val="2DF3653473844BD2BCB6288834DD0784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8FA73AEE2F4A899E184E06B623E52D">
    <w:name w:val="128FA73AEE2F4A899E184E06B623E52D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666D5D15C0499C9819A63DB5C46915">
    <w:name w:val="16666D5D15C0499C9819A63DB5C46915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D867CBFC5F4AAD8A7085E4A6964E62">
    <w:name w:val="FCD867CBFC5F4AAD8A7085E4A6964E62"/>
    <w:rsid w:val="00751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1733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Hagos, Hadush</cp:lastModifiedBy>
  <cp:revision>2</cp:revision>
  <cp:lastPrinted>2021-08-02T15:13:00Z</cp:lastPrinted>
  <dcterms:created xsi:type="dcterms:W3CDTF">2025-05-02T13:24:00Z</dcterms:created>
  <dcterms:modified xsi:type="dcterms:W3CDTF">2025-05-02T13:24:00Z</dcterms:modified>
</cp:coreProperties>
</file>