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0E72" w14:textId="62B14EAC" w:rsidR="008502CB" w:rsidRPr="008502CB" w:rsidRDefault="008502CB" w:rsidP="008502CB">
      <w:pPr>
        <w:rPr>
          <w:rFonts w:ascii="Franklin Gothic Book" w:hAnsi="Franklin Gothic Book"/>
          <w:color w:val="FF0000"/>
        </w:rPr>
        <w:sectPr w:rsidR="008502CB" w:rsidRPr="008502CB" w:rsidSect="008D05DD">
          <w:headerReference w:type="default" r:id="rId7"/>
          <w:footerReference w:type="default" r:id="rId8"/>
          <w:endnotePr>
            <w:numFmt w:val="decimal"/>
          </w:endnotePr>
          <w:pgSz w:w="12240" w:h="15840" w:code="1"/>
          <w:pgMar w:top="2886" w:right="1440" w:bottom="1296" w:left="1440" w:header="0" w:footer="1584" w:gutter="0"/>
          <w:cols w:space="720"/>
          <w:docGrid w:linePitch="272"/>
        </w:sectPr>
      </w:pPr>
      <w:bookmarkStart w:id="0" w:name="_Hlk109051027"/>
    </w:p>
    <w:bookmarkEnd w:id="0"/>
    <w:p w14:paraId="32F06DCB" w14:textId="2CEC1610" w:rsidR="007242C0" w:rsidRPr="007242C0" w:rsidRDefault="00C808EC" w:rsidP="007242C0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Request to </w:t>
      </w:r>
      <w:r w:rsidR="006640C3">
        <w:rPr>
          <w:rFonts w:ascii="Franklin Gothic Book" w:hAnsi="Franklin Gothic Book"/>
          <w:b/>
          <w:bCs/>
          <w:sz w:val="24"/>
          <w:szCs w:val="24"/>
        </w:rPr>
        <w:t xml:space="preserve">Change </w:t>
      </w:r>
      <w:r>
        <w:rPr>
          <w:rFonts w:ascii="Franklin Gothic Book" w:hAnsi="Franklin Gothic Book"/>
          <w:b/>
          <w:bCs/>
          <w:sz w:val="24"/>
          <w:szCs w:val="24"/>
        </w:rPr>
        <w:t>the</w:t>
      </w:r>
      <w:r w:rsidR="006640C3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="00A50A24">
        <w:rPr>
          <w:rFonts w:ascii="Franklin Gothic Book" w:hAnsi="Franklin Gothic Book"/>
          <w:b/>
          <w:bCs/>
          <w:sz w:val="24"/>
          <w:szCs w:val="24"/>
        </w:rPr>
        <w:t>Engineer</w:t>
      </w:r>
      <w:r w:rsidR="00BC09BE">
        <w:rPr>
          <w:rFonts w:ascii="Franklin Gothic Book" w:hAnsi="Franklin Gothic Book"/>
          <w:b/>
          <w:bCs/>
          <w:sz w:val="24"/>
          <w:szCs w:val="24"/>
        </w:rPr>
        <w:t>-</w:t>
      </w:r>
      <w:r w:rsidR="00A50A24">
        <w:rPr>
          <w:rFonts w:ascii="Franklin Gothic Book" w:hAnsi="Franklin Gothic Book"/>
          <w:b/>
          <w:bCs/>
          <w:sz w:val="24"/>
          <w:szCs w:val="24"/>
        </w:rPr>
        <w:t>of</w:t>
      </w:r>
      <w:r w:rsidR="00BC09BE">
        <w:rPr>
          <w:rFonts w:ascii="Franklin Gothic Book" w:hAnsi="Franklin Gothic Book"/>
          <w:b/>
          <w:bCs/>
          <w:sz w:val="24"/>
          <w:szCs w:val="24"/>
        </w:rPr>
        <w:t>-</w:t>
      </w:r>
      <w:r w:rsidR="00A50A24">
        <w:rPr>
          <w:rFonts w:ascii="Franklin Gothic Book" w:hAnsi="Franklin Gothic Book"/>
          <w:b/>
          <w:bCs/>
          <w:sz w:val="24"/>
          <w:szCs w:val="24"/>
        </w:rPr>
        <w:t>Record (EOR)</w:t>
      </w:r>
    </w:p>
    <w:p w14:paraId="1B38F975" w14:textId="77777777" w:rsidR="007242C0" w:rsidRPr="007242C0" w:rsidRDefault="007242C0" w:rsidP="007242C0">
      <w:pPr>
        <w:tabs>
          <w:tab w:val="left" w:pos="936"/>
        </w:tabs>
        <w:rPr>
          <w:rFonts w:ascii="Franklin Gothic Book" w:hAnsi="Franklin Gothic Book"/>
        </w:rPr>
      </w:pPr>
    </w:p>
    <w:p w14:paraId="358C325E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 xml:space="preserve">Date: </w:t>
      </w:r>
      <w:sdt>
        <w:sdtPr>
          <w:rPr>
            <w:rFonts w:ascii="Franklin Gothic Book" w:hAnsi="Franklin Gothic Book"/>
          </w:rPr>
          <w:id w:val="877974357"/>
          <w:placeholder>
            <w:docPart w:val="25504C68A7A346D094A58C206432FB54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highlight w:val="lightGray"/>
            </w:rPr>
            <w:t>Click or tap here to enter text.</w:t>
          </w:r>
        </w:sdtContent>
      </w:sdt>
    </w:p>
    <w:p w14:paraId="5E750FDF" w14:textId="7130F04A" w:rsidR="007242C0" w:rsidRPr="007242C0" w:rsidRDefault="007242C0" w:rsidP="007242C0">
      <w:pPr>
        <w:tabs>
          <w:tab w:val="left" w:pos="996"/>
        </w:tabs>
        <w:rPr>
          <w:rFonts w:ascii="Franklin Gothic Book" w:hAnsi="Franklin Gothic Book"/>
        </w:rPr>
      </w:pPr>
    </w:p>
    <w:p w14:paraId="4BEEC20A" w14:textId="672E8334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State Dam Safety Engineer (</w:t>
      </w:r>
      <w:hyperlink r:id="rId9" w:history="1">
        <w:r w:rsidR="00C808EC" w:rsidRPr="008714DA">
          <w:rPr>
            <w:rStyle w:val="Hyperlink"/>
            <w:rFonts w:ascii="Franklin Gothic Book" w:hAnsi="Franklin Gothic Book"/>
          </w:rPr>
          <w:t>DamSafety@deq.nc.gov</w:t>
        </w:r>
      </w:hyperlink>
      <w:r w:rsidRPr="007242C0">
        <w:rPr>
          <w:rFonts w:ascii="Franklin Gothic Book" w:hAnsi="Franklin Gothic Book"/>
        </w:rPr>
        <w:t xml:space="preserve">) </w:t>
      </w:r>
    </w:p>
    <w:p w14:paraId="2196E648" w14:textId="77777777" w:rsidR="007242C0" w:rsidRPr="007242C0" w:rsidRDefault="007242C0" w:rsidP="007242C0">
      <w:pPr>
        <w:ind w:left="432" w:hanging="432"/>
        <w:contextualSpacing/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North Carolina Department of Environmental Quality</w:t>
      </w:r>
    </w:p>
    <w:p w14:paraId="350D1A2B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Division of Energy, Mineral, and Land Resources</w:t>
      </w:r>
    </w:p>
    <w:p w14:paraId="52B1BE6F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Land Quality Section</w:t>
      </w:r>
    </w:p>
    <w:p w14:paraId="07E387DD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1612 Mail Service Center</w:t>
      </w:r>
    </w:p>
    <w:p w14:paraId="3EDFCD1A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Raleigh, NC 27699-1612</w:t>
      </w:r>
    </w:p>
    <w:p w14:paraId="2ACC318B" w14:textId="77777777" w:rsidR="007242C0" w:rsidRPr="007242C0" w:rsidRDefault="007242C0" w:rsidP="007242C0">
      <w:pPr>
        <w:rPr>
          <w:rFonts w:ascii="Franklin Gothic Book" w:hAnsi="Franklin Gothic Book"/>
        </w:rPr>
      </w:pPr>
    </w:p>
    <w:p w14:paraId="2356E687" w14:textId="3BD86709" w:rsidR="007242C0" w:rsidRPr="00A50A24" w:rsidRDefault="007242C0" w:rsidP="00A50A24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 of Dam (STATE-ID): </w:t>
      </w:r>
      <w:sdt>
        <w:sdtPr>
          <w:rPr>
            <w:rFonts w:ascii="Franklin Gothic Book" w:hAnsi="Franklin Gothic Book"/>
            <w:szCs w:val="20"/>
            <w:u w:val="single"/>
          </w:rPr>
          <w:id w:val="1291239349"/>
          <w:placeholder>
            <w:docPart w:val="FD70A4800B17478F9C51585B7F97D15E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F75CC04" w14:textId="77777777" w:rsidR="00DB5F6A" w:rsidRPr="00DB5F6A" w:rsidRDefault="00DB5F6A" w:rsidP="00DB5F6A">
      <w:pPr>
        <w:tabs>
          <w:tab w:val="left" w:pos="3435"/>
        </w:tabs>
        <w:ind w:left="360"/>
        <w:rPr>
          <w:rFonts w:ascii="Franklin Gothic Book" w:hAnsi="Franklin Gothic Book"/>
        </w:rPr>
      </w:pPr>
    </w:p>
    <w:p w14:paraId="6CCAC9F4" w14:textId="02528FAB" w:rsidR="007242C0" w:rsidRPr="007242C0" w:rsidRDefault="004C2FDF" w:rsidP="007242C0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 xml:space="preserve">Current </w:t>
      </w:r>
      <w:r w:rsidR="007242C0" w:rsidRPr="007242C0">
        <w:rPr>
          <w:rFonts w:ascii="Franklin Gothic Book" w:hAnsi="Franklin Gothic Book"/>
          <w:szCs w:val="20"/>
        </w:rPr>
        <w:t>Dam Owner</w:t>
      </w:r>
      <w:r w:rsidR="00D126D4">
        <w:rPr>
          <w:rFonts w:ascii="Franklin Gothic Book" w:hAnsi="Franklin Gothic Book"/>
          <w:szCs w:val="20"/>
        </w:rPr>
        <w:t>:</w:t>
      </w:r>
    </w:p>
    <w:p w14:paraId="3AB290E6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Name: </w:t>
      </w:r>
      <w:sdt>
        <w:sdtPr>
          <w:rPr>
            <w:rFonts w:ascii="Franklin Gothic Book" w:hAnsi="Franklin Gothic Book"/>
            <w:szCs w:val="20"/>
            <w:u w:val="single"/>
          </w:rPr>
          <w:id w:val="-1947449062"/>
          <w:placeholder>
            <w:docPart w:val="93B5131D16AC4B20A29F672B4529E441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F6D99C0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Address: </w:t>
      </w:r>
      <w:sdt>
        <w:sdtPr>
          <w:rPr>
            <w:rFonts w:ascii="Franklin Gothic Book" w:hAnsi="Franklin Gothic Book"/>
            <w:szCs w:val="20"/>
            <w:u w:val="single"/>
          </w:rPr>
          <w:id w:val="1687715795"/>
          <w:placeholder>
            <w:docPart w:val="DC51843FE3A74A9FBE099837F66BEA78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AB03E8E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City: </w:t>
      </w:r>
      <w:sdt>
        <w:sdtPr>
          <w:rPr>
            <w:rFonts w:ascii="Franklin Gothic Book" w:hAnsi="Franklin Gothic Book"/>
            <w:szCs w:val="20"/>
            <w:u w:val="single"/>
          </w:rPr>
          <w:id w:val="-1761288060"/>
          <w:placeholder>
            <w:docPart w:val="11F733A73D5C471F848A9945ADD2975A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391AD571" w14:textId="77777777" w:rsidR="00FD304A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State: </w:t>
      </w:r>
      <w:sdt>
        <w:sdtPr>
          <w:rPr>
            <w:rFonts w:ascii="Franklin Gothic Book" w:hAnsi="Franklin Gothic Book"/>
            <w:szCs w:val="20"/>
            <w:u w:val="single"/>
          </w:rPr>
          <w:id w:val="822479994"/>
          <w:placeholder>
            <w:docPart w:val="FC42B6110CEB4FD7B85DDDDE92FD1B5F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 w:val="22"/>
              <w:szCs w:val="22"/>
              <w:highlight w:val="lightGray"/>
            </w:rPr>
            <w:t>Click or tap here to enter text.</w:t>
          </w:r>
        </w:sdtContent>
      </w:sdt>
    </w:p>
    <w:p w14:paraId="365CA554" w14:textId="79D34569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Zip</w:t>
      </w:r>
      <w:r w:rsidR="00FD304A">
        <w:rPr>
          <w:rFonts w:ascii="Franklin Gothic Book" w:hAnsi="Franklin Gothic Book"/>
          <w:szCs w:val="20"/>
        </w:rPr>
        <w:t xml:space="preserve"> Code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1789776196"/>
          <w:placeholder>
            <w:docPart w:val="09FA3A034E61421F8660DD2CDDDB2E6F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1B3F55E5" w14:textId="1EB539FC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Phone N</w:t>
      </w:r>
      <w:r w:rsidR="00C839FB">
        <w:rPr>
          <w:rFonts w:ascii="Franklin Gothic Book" w:hAnsi="Franklin Gothic Book"/>
          <w:szCs w:val="20"/>
        </w:rPr>
        <w:t>umber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324943588"/>
          <w:placeholder>
            <w:docPart w:val="7CC4F91F8C36402FA252815488E255CB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9F06D2C" w14:textId="2D7467CB" w:rsidR="007242C0" w:rsidRPr="00A50A24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Email: </w:t>
      </w:r>
      <w:sdt>
        <w:sdtPr>
          <w:rPr>
            <w:rFonts w:ascii="Franklin Gothic Book" w:hAnsi="Franklin Gothic Book"/>
            <w:szCs w:val="20"/>
            <w:u w:val="single"/>
          </w:rPr>
          <w:id w:val="-957494508"/>
          <w:placeholder>
            <w:docPart w:val="BA5B583DA4444455A1C2A197467B3473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449D9E74" w14:textId="77777777" w:rsidR="00DB5F6A" w:rsidRPr="00DB5F6A" w:rsidRDefault="00DB5F6A" w:rsidP="00DB5F6A">
      <w:pPr>
        <w:tabs>
          <w:tab w:val="left" w:pos="3435"/>
        </w:tabs>
        <w:rPr>
          <w:rFonts w:ascii="Franklin Gothic Book" w:hAnsi="Franklin Gothic Book"/>
        </w:rPr>
      </w:pPr>
    </w:p>
    <w:p w14:paraId="0747E30E" w14:textId="08872B87" w:rsidR="007242C0" w:rsidRPr="007242C0" w:rsidRDefault="00A50A24" w:rsidP="007242C0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>New E</w:t>
      </w:r>
      <w:r w:rsidR="00120298">
        <w:rPr>
          <w:rFonts w:ascii="Franklin Gothic Book" w:hAnsi="Franklin Gothic Book"/>
          <w:szCs w:val="20"/>
        </w:rPr>
        <w:t>ngineer-of-Record</w:t>
      </w:r>
      <w:r w:rsidR="00D126D4">
        <w:rPr>
          <w:rFonts w:ascii="Franklin Gothic Book" w:hAnsi="Franklin Gothic Book"/>
          <w:szCs w:val="20"/>
        </w:rPr>
        <w:t>:</w:t>
      </w:r>
    </w:p>
    <w:p w14:paraId="6BDE4B5A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Name: </w:t>
      </w:r>
      <w:bookmarkStart w:id="1" w:name="_Hlk121494324"/>
      <w:sdt>
        <w:sdtPr>
          <w:rPr>
            <w:rFonts w:ascii="Franklin Gothic Book" w:hAnsi="Franklin Gothic Book"/>
            <w:szCs w:val="20"/>
            <w:u w:val="single"/>
          </w:rPr>
          <w:id w:val="1258405067"/>
          <w:placeholder>
            <w:docPart w:val="24E6A328420347C4A0D897088D62F54E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  <w:bookmarkEnd w:id="1"/>
    </w:p>
    <w:p w14:paraId="15ACBA77" w14:textId="736917FD" w:rsidR="00123215" w:rsidRDefault="003132F9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2" w:name="_Hlk510708677"/>
      <w:bookmarkStart w:id="3" w:name="_Hlk510708630"/>
      <w:bookmarkStart w:id="4" w:name="_Hlk510708657"/>
      <w:r>
        <w:rPr>
          <w:rFonts w:ascii="Franklin Gothic Book" w:hAnsi="Franklin Gothic Book"/>
          <w:szCs w:val="20"/>
        </w:rPr>
        <w:t xml:space="preserve">Professional Engineering </w:t>
      </w:r>
      <w:r w:rsidR="00123215">
        <w:rPr>
          <w:rFonts w:ascii="Franklin Gothic Book" w:hAnsi="Franklin Gothic Book"/>
          <w:szCs w:val="20"/>
        </w:rPr>
        <w:t xml:space="preserve">License Number: </w:t>
      </w:r>
      <w:sdt>
        <w:sdtPr>
          <w:rPr>
            <w:rFonts w:ascii="Franklin Gothic Book" w:hAnsi="Franklin Gothic Book"/>
            <w:szCs w:val="20"/>
            <w:u w:val="single"/>
          </w:rPr>
          <w:id w:val="-824125870"/>
          <w:placeholder>
            <w:docPart w:val="52F989BACC38404D91A7C780DD713984"/>
          </w:placeholder>
          <w:showingPlcHdr/>
          <w:text w:multiLine="1"/>
        </w:sdtPr>
        <w:sdtEndPr/>
        <w:sdtContent>
          <w:r w:rsidR="00123215"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49FDAF89" w14:textId="5CBB39FE" w:rsidR="007242C0" w:rsidRPr="007242C0" w:rsidRDefault="00A50A24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 xml:space="preserve">Engineering Firm </w:t>
      </w:r>
      <w:r w:rsidR="007242C0" w:rsidRPr="007242C0">
        <w:rPr>
          <w:rFonts w:ascii="Franklin Gothic Book" w:hAnsi="Franklin Gothic Book"/>
          <w:szCs w:val="20"/>
        </w:rPr>
        <w:t xml:space="preserve">Address: </w:t>
      </w:r>
      <w:sdt>
        <w:sdtPr>
          <w:rPr>
            <w:rFonts w:ascii="Franklin Gothic Book" w:hAnsi="Franklin Gothic Book"/>
            <w:szCs w:val="20"/>
            <w:u w:val="single"/>
          </w:rPr>
          <w:id w:val="-254208592"/>
          <w:placeholder>
            <w:docPart w:val="CF007CDD54FD4A7DB43A5E336C5E155C"/>
          </w:placeholder>
          <w:showingPlcHdr/>
          <w:text w:multiLine="1"/>
        </w:sdtPr>
        <w:sdtEndPr/>
        <w:sdtContent>
          <w:r w:rsidR="007242C0"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bookmarkEnd w:id="2"/>
    <w:p w14:paraId="2443EDB8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City: </w:t>
      </w:r>
      <w:sdt>
        <w:sdtPr>
          <w:rPr>
            <w:rFonts w:ascii="Franklin Gothic Book" w:hAnsi="Franklin Gothic Book"/>
            <w:szCs w:val="20"/>
            <w:u w:val="single"/>
          </w:rPr>
          <w:id w:val="29151480"/>
          <w:placeholder>
            <w:docPart w:val="3126FADC170B42079758D12D63943FC4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731E98AB" w14:textId="77777777" w:rsidR="00FD304A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5" w:name="_Hlk510708686"/>
      <w:r w:rsidRPr="007242C0">
        <w:rPr>
          <w:rFonts w:ascii="Franklin Gothic Book" w:hAnsi="Franklin Gothic Book"/>
          <w:szCs w:val="20"/>
        </w:rPr>
        <w:t xml:space="preserve">State: </w:t>
      </w:r>
      <w:sdt>
        <w:sdtPr>
          <w:rPr>
            <w:rFonts w:ascii="Franklin Gothic Book" w:hAnsi="Franklin Gothic Book"/>
            <w:szCs w:val="20"/>
            <w:u w:val="single"/>
          </w:rPr>
          <w:id w:val="1066298658"/>
          <w:placeholder>
            <w:docPart w:val="CBAD4382AF39476F9E2F6081060534FF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D03623E" w14:textId="7108A13D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Zip</w:t>
      </w:r>
      <w:r w:rsidR="00FD304A">
        <w:rPr>
          <w:rFonts w:ascii="Franklin Gothic Book" w:hAnsi="Franklin Gothic Book"/>
          <w:szCs w:val="20"/>
        </w:rPr>
        <w:t xml:space="preserve"> Code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-92636527"/>
          <w:placeholder>
            <w:docPart w:val="BA2343D22DA64172B18BBBAFF6A494BF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5DCB96A" w14:textId="7A354E0D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6" w:name="_Hlk510708695"/>
      <w:bookmarkEnd w:id="5"/>
      <w:r w:rsidRPr="007242C0">
        <w:rPr>
          <w:rFonts w:ascii="Franklin Gothic Book" w:hAnsi="Franklin Gothic Book"/>
          <w:szCs w:val="20"/>
        </w:rPr>
        <w:t>Phone N</w:t>
      </w:r>
      <w:r w:rsidR="00104E2D">
        <w:rPr>
          <w:rFonts w:ascii="Franklin Gothic Book" w:hAnsi="Franklin Gothic Book"/>
          <w:szCs w:val="20"/>
        </w:rPr>
        <w:t>umber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1591728218"/>
          <w:placeholder>
            <w:docPart w:val="8BAC6ECCF61940EDA722EBEA5FAFFA55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05CCEB83" w14:textId="043FDFC6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Email: </w:t>
      </w:r>
      <w:bookmarkEnd w:id="3"/>
      <w:sdt>
        <w:sdtPr>
          <w:rPr>
            <w:rFonts w:ascii="Franklin Gothic Book" w:hAnsi="Franklin Gothic Book"/>
            <w:szCs w:val="20"/>
            <w:u w:val="single"/>
          </w:rPr>
          <w:id w:val="1420674213"/>
          <w:placeholder>
            <w:docPart w:val="2896219778FB49139D5DCFFF855E2224"/>
          </w:placeholder>
          <w:showingPlcHdr/>
          <w:text w:multiLine="1"/>
        </w:sdtPr>
        <w:sdtEndPr/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  <w:bookmarkEnd w:id="4"/>
      <w:bookmarkEnd w:id="6"/>
    </w:p>
    <w:p w14:paraId="34A992C6" w14:textId="77777777" w:rsidR="007242C0" w:rsidRPr="007242C0" w:rsidRDefault="007242C0" w:rsidP="007242C0">
      <w:pPr>
        <w:tabs>
          <w:tab w:val="left" w:pos="3435"/>
        </w:tabs>
        <w:rPr>
          <w:rFonts w:ascii="Franklin Gothic Book" w:hAnsi="Franklin Gothic Book"/>
        </w:rPr>
      </w:pPr>
    </w:p>
    <w:p w14:paraId="478A3537" w14:textId="288BF32E" w:rsidR="00A50A24" w:rsidRPr="00A50A24" w:rsidRDefault="00A50A24" w:rsidP="002041D9">
      <w:pPr>
        <w:tabs>
          <w:tab w:val="center" w:pos="4680"/>
        </w:tabs>
        <w:jc w:val="both"/>
        <w:rPr>
          <w:rFonts w:ascii="Franklin Gothic Book" w:hAnsi="Franklin Gothic Book"/>
        </w:rPr>
      </w:pPr>
      <w:r w:rsidRPr="00A50A24">
        <w:rPr>
          <w:rFonts w:ascii="Franklin Gothic Book" w:hAnsi="Franklin Gothic Book"/>
        </w:rPr>
        <w:t xml:space="preserve">In accordance with 15A NCAC 02K .0203, I, </w:t>
      </w:r>
      <w:sdt>
        <w:sdtPr>
          <w:rPr>
            <w:rFonts w:ascii="Franklin Gothic Book" w:hAnsi="Franklin Gothic Book"/>
            <w:u w:val="single"/>
          </w:rPr>
          <w:id w:val="103466666"/>
          <w:placeholder>
            <w:docPart w:val="B9276BC01B43450EA70AD6DC7A70E71C"/>
          </w:placeholder>
          <w:showingPlcHdr/>
          <w:text w:multiLine="1"/>
        </w:sdtPr>
        <w:sdtEndPr/>
        <w:sdtContent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Name of Applicant</w:t>
          </w:r>
        </w:sdtContent>
      </w:sdt>
      <w:r w:rsidRPr="00A50A24">
        <w:rPr>
          <w:rFonts w:ascii="Franklin Gothic Book" w:hAnsi="Franklin Gothic Book"/>
        </w:rPr>
        <w:t>, hereby request to change the Engineer</w:t>
      </w:r>
      <w:r w:rsidR="00B170CE">
        <w:rPr>
          <w:rFonts w:ascii="Franklin Gothic Book" w:hAnsi="Franklin Gothic Book"/>
        </w:rPr>
        <w:t>-</w:t>
      </w:r>
      <w:r w:rsidRPr="00A50A24">
        <w:rPr>
          <w:rFonts w:ascii="Franklin Gothic Book" w:hAnsi="Franklin Gothic Book"/>
        </w:rPr>
        <w:t>of</w:t>
      </w:r>
      <w:r w:rsidR="00B170CE">
        <w:rPr>
          <w:rFonts w:ascii="Franklin Gothic Book" w:hAnsi="Franklin Gothic Book"/>
        </w:rPr>
        <w:t>-</w:t>
      </w:r>
      <w:r w:rsidRPr="00A50A24">
        <w:rPr>
          <w:rFonts w:ascii="Franklin Gothic Book" w:hAnsi="Franklin Gothic Book"/>
        </w:rPr>
        <w:t>Record</w:t>
      </w:r>
      <w:r w:rsidR="00B170CE">
        <w:rPr>
          <w:rFonts w:ascii="Franklin Gothic Book" w:hAnsi="Franklin Gothic Book"/>
        </w:rPr>
        <w:t xml:space="preserve"> </w:t>
      </w:r>
      <w:r w:rsidRPr="00A50A24">
        <w:rPr>
          <w:rFonts w:ascii="Franklin Gothic Book" w:hAnsi="Franklin Gothic Book"/>
        </w:rPr>
        <w:t xml:space="preserve">from </w:t>
      </w:r>
      <w:sdt>
        <w:sdtPr>
          <w:rPr>
            <w:rFonts w:ascii="Franklin Gothic Book" w:hAnsi="Franklin Gothic Book"/>
            <w:u w:val="single"/>
          </w:rPr>
          <w:id w:val="-2068709195"/>
          <w:placeholder>
            <w:docPart w:val="1E01BB19D95E40CF9E1104114026D0B2"/>
          </w:placeholder>
          <w:showingPlcHdr/>
          <w:text w:multiLine="1"/>
        </w:sdtPr>
        <w:sdtEndPr/>
        <w:sdtContent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Current EOR</w:t>
          </w:r>
        </w:sdtContent>
      </w:sdt>
      <w:r w:rsidRPr="00A50A24">
        <w:rPr>
          <w:rFonts w:ascii="Franklin Gothic Book" w:hAnsi="Franklin Gothic Book"/>
        </w:rPr>
        <w:t xml:space="preserve"> to </w:t>
      </w:r>
      <w:sdt>
        <w:sdtPr>
          <w:rPr>
            <w:rFonts w:ascii="Franklin Gothic Book" w:hAnsi="Franklin Gothic Book"/>
            <w:u w:val="single"/>
          </w:rPr>
          <w:id w:val="-60494998"/>
          <w:placeholder>
            <w:docPart w:val="2DF3653473844BD2BCB6288834DD0784"/>
          </w:placeholder>
          <w:showingPlcHdr/>
          <w:text w:multiLine="1"/>
        </w:sdtPr>
        <w:sdtEndPr/>
        <w:sdtContent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New EOR</w:t>
          </w:r>
        </w:sdtContent>
      </w:sdt>
      <w:r w:rsidRPr="00A50A24">
        <w:rPr>
          <w:rFonts w:ascii="Franklin Gothic Book" w:hAnsi="Franklin Gothic Book"/>
        </w:rPr>
        <w:t xml:space="preserve"> for </w:t>
      </w:r>
      <w:proofErr w:type="spellStart"/>
      <w:r w:rsidRPr="00A50A24">
        <w:rPr>
          <w:rFonts w:ascii="Franklin Gothic Book" w:hAnsi="Franklin Gothic Book"/>
        </w:rPr>
        <w:t>a</w:t>
      </w:r>
      <w:proofErr w:type="spellEnd"/>
      <w:r w:rsidRPr="00A50A24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u w:val="single"/>
          </w:rPr>
          <w:id w:val="1320072524"/>
          <w:placeholder>
            <w:docPart w:val="128FA73AEE2F4A899E184E06B623E52D"/>
          </w:placeholder>
          <w:showingPlcHdr/>
          <w:text w:multiLine="1"/>
        </w:sdtPr>
        <w:sdtEndPr/>
        <w:sdtContent>
          <w:r w:rsidR="000C5C38">
            <w:rPr>
              <w:rStyle w:val="PlaceholderText"/>
              <w:rFonts w:ascii="Franklin Gothic Book" w:eastAsiaTheme="minorHAnsi" w:hAnsi="Franklin Gothic Book"/>
              <w:highlight w:val="lightGray"/>
            </w:rPr>
            <w:t>l</w:t>
          </w:r>
          <w:r w:rsidR="00880356">
            <w:rPr>
              <w:rStyle w:val="PlaceholderText"/>
              <w:rFonts w:ascii="Franklin Gothic Book" w:eastAsiaTheme="minorHAnsi" w:hAnsi="Franklin Gothic Book"/>
              <w:highlight w:val="lightGray"/>
            </w:rPr>
            <w:t>i</w:t>
          </w:r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st your type of application (</w:t>
          </w:r>
          <w:r w:rsidR="00880356">
            <w:rPr>
              <w:rStyle w:val="PlaceholderText"/>
              <w:rFonts w:ascii="Franklin Gothic Book" w:eastAsiaTheme="minorHAnsi" w:hAnsi="Franklin Gothic Book"/>
              <w:highlight w:val="lightGray"/>
            </w:rPr>
            <w:t>construction, breach, or total removal</w:t>
          </w:r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)</w:t>
          </w:r>
        </w:sdtContent>
      </w:sdt>
      <w:r w:rsidRPr="00A50A24">
        <w:rPr>
          <w:rFonts w:ascii="Franklin Gothic Book" w:hAnsi="Franklin Gothic Book"/>
        </w:rPr>
        <w:t xml:space="preserve"> application submitted on </w:t>
      </w:r>
      <w:sdt>
        <w:sdtPr>
          <w:rPr>
            <w:rFonts w:ascii="Franklin Gothic Book" w:hAnsi="Franklin Gothic Book"/>
            <w:u w:val="single"/>
          </w:rPr>
          <w:id w:val="710532324"/>
          <w:placeholder>
            <w:docPart w:val="16666D5D15C0499C9819A63DB5C46915"/>
          </w:placeholder>
          <w:showingPlcHdr/>
          <w:text w:multiLine="1"/>
        </w:sdtPr>
        <w:sdtEndPr/>
        <w:sdtContent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application submission date</w:t>
          </w:r>
        </w:sdtContent>
      </w:sdt>
      <w:r w:rsidRPr="00A50A24">
        <w:rPr>
          <w:rFonts w:ascii="Franklin Gothic Book" w:hAnsi="Franklin Gothic Book"/>
        </w:rPr>
        <w:t xml:space="preserve"> and approved (if applicable) on </w:t>
      </w:r>
      <w:sdt>
        <w:sdtPr>
          <w:rPr>
            <w:rFonts w:ascii="Franklin Gothic Book" w:hAnsi="Franklin Gothic Book"/>
            <w:u w:val="single"/>
          </w:rPr>
          <w:id w:val="1067461176"/>
          <w:placeholder>
            <w:docPart w:val="FCD867CBFC5F4AAD8A7085E4A6964E62"/>
          </w:placeholder>
          <w:showingPlcHdr/>
          <w:text w:multiLine="1"/>
        </w:sdtPr>
        <w:sdtEndPr/>
        <w:sdtContent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application approval date</w:t>
          </w:r>
        </w:sdtContent>
      </w:sdt>
      <w:r w:rsidRPr="00A50A24">
        <w:rPr>
          <w:rFonts w:ascii="Franklin Gothic Book" w:hAnsi="Franklin Gothic Book"/>
        </w:rPr>
        <w:t>.</w:t>
      </w:r>
    </w:p>
    <w:p w14:paraId="54878738" w14:textId="568FC2C6" w:rsidR="00FD304A" w:rsidRDefault="00FD304A" w:rsidP="007242C0">
      <w:pPr>
        <w:tabs>
          <w:tab w:val="center" w:pos="4680"/>
        </w:tabs>
        <w:rPr>
          <w:rFonts w:ascii="Franklin Gothic Book" w:hAnsi="Franklin Gothic Book"/>
        </w:rPr>
      </w:pPr>
    </w:p>
    <w:p w14:paraId="381725D7" w14:textId="0B04E33B" w:rsidR="00A50A24" w:rsidRPr="007242C0" w:rsidRDefault="00A50A24" w:rsidP="007242C0">
      <w:pPr>
        <w:tabs>
          <w:tab w:val="center" w:pos="4680"/>
        </w:tabs>
        <w:rPr>
          <w:rFonts w:ascii="Franklin Gothic Book" w:hAnsi="Franklin Gothic Book"/>
        </w:rPr>
      </w:pPr>
      <w:r w:rsidRPr="00A50A24">
        <w:rPr>
          <w:rFonts w:ascii="Franklin Gothic Book" w:hAnsi="Franklin Gothic Book"/>
        </w:rPr>
        <w:t>NAME OF APPLICANT: _____________________</w:t>
      </w:r>
      <w:r w:rsidR="00FA4C72">
        <w:rPr>
          <w:rFonts w:ascii="Franklin Gothic Book" w:hAnsi="Franklin Gothic Book"/>
        </w:rPr>
        <w:t>_</w:t>
      </w:r>
    </w:p>
    <w:p w14:paraId="1154A030" w14:textId="769202E3" w:rsidR="00C808EC" w:rsidRPr="00C808EC" w:rsidRDefault="007242C0" w:rsidP="007242C0">
      <w:pPr>
        <w:tabs>
          <w:tab w:val="center" w:pos="4680"/>
        </w:tabs>
        <w:rPr>
          <w:rFonts w:ascii="Franklin Gothic Book" w:hAnsi="Franklin Gothic Book"/>
          <w:u w:val="single"/>
        </w:rPr>
      </w:pPr>
      <w:r w:rsidRPr="007242C0">
        <w:rPr>
          <w:rFonts w:ascii="Franklin Gothic Book" w:hAnsi="Franklin Gothic Book"/>
        </w:rPr>
        <w:t xml:space="preserve">SIGNATURE: </w:t>
      </w:r>
      <w:r w:rsidRPr="007242C0">
        <w:rPr>
          <w:rFonts w:ascii="Franklin Gothic Book" w:hAnsi="Franklin Gothic Book"/>
          <w:u w:val="single"/>
        </w:rPr>
        <w:t>______________________________</w:t>
      </w:r>
    </w:p>
    <w:p w14:paraId="57E21380" w14:textId="78817288" w:rsidR="00A50A24" w:rsidRPr="00A50A24" w:rsidRDefault="007242C0" w:rsidP="00A50A24">
      <w:pPr>
        <w:tabs>
          <w:tab w:val="center" w:pos="4680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DATE: ____________________________________</w:t>
      </w:r>
    </w:p>
    <w:p w14:paraId="28CC6911" w14:textId="0B6DC256" w:rsidR="006C1470" w:rsidRDefault="006C1470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0CC50DE0" w14:textId="7EB1F96D" w:rsidR="00123215" w:rsidRDefault="00123215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0CBACD80" w14:textId="756A6790" w:rsidR="00123215" w:rsidRDefault="00123215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C132B01" w14:textId="77777777" w:rsidR="003555E2" w:rsidRDefault="003555E2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667B3D2C" w14:textId="77777777" w:rsidR="00880356" w:rsidRDefault="00880356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D305B5C" w14:textId="77777777" w:rsidR="00D52296" w:rsidRPr="007242C0" w:rsidRDefault="00D52296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50E106A" w14:textId="4DCD92E9" w:rsidR="00A10F59" w:rsidRPr="00C808EC" w:rsidRDefault="00C808EC" w:rsidP="00A50A24">
      <w:pPr>
        <w:tabs>
          <w:tab w:val="center" w:pos="4680"/>
        </w:tabs>
        <w:rPr>
          <w:rFonts w:ascii="Franklin Gothic Book" w:hAnsi="Franklin Gothic Book"/>
          <w:b/>
          <w:bCs/>
          <w:i/>
          <w:iCs/>
          <w:sz w:val="18"/>
          <w:szCs w:val="18"/>
        </w:rPr>
      </w:pPr>
      <w:r w:rsidRPr="00C808EC">
        <w:rPr>
          <w:rFonts w:ascii="Franklin Gothic Book" w:hAnsi="Franklin Gothic Book"/>
          <w:b/>
          <w:bCs/>
          <w:i/>
          <w:iCs/>
          <w:sz w:val="18"/>
          <w:szCs w:val="18"/>
        </w:rPr>
        <w:t>*</w:t>
      </w:r>
      <w:r w:rsidR="007242C0" w:rsidRPr="00C808EC">
        <w:rPr>
          <w:rFonts w:ascii="Franklin Gothic Book" w:hAnsi="Franklin Gothic Book"/>
          <w:b/>
          <w:bCs/>
          <w:i/>
          <w:iCs/>
          <w:sz w:val="18"/>
          <w:szCs w:val="18"/>
        </w:rPr>
        <w:t>**</w:t>
      </w:r>
      <w:r w:rsidR="00B62375" w:rsidRPr="00C808EC">
        <w:rPr>
          <w:rFonts w:ascii="Franklin Gothic Book" w:hAnsi="Franklin Gothic Book"/>
          <w:b/>
          <w:bCs/>
          <w:i/>
          <w:iCs/>
          <w:sz w:val="18"/>
          <w:szCs w:val="18"/>
        </w:rPr>
        <w:t>Send one (1) soft</w:t>
      </w:r>
      <w:r w:rsidR="00654517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</w:t>
      </w:r>
      <w:r w:rsidR="00B62375" w:rsidRPr="00C808EC">
        <w:rPr>
          <w:rFonts w:ascii="Franklin Gothic Book" w:hAnsi="Franklin Gothic Book"/>
          <w:b/>
          <w:bCs/>
          <w:i/>
          <w:iCs/>
          <w:sz w:val="18"/>
          <w:szCs w:val="18"/>
        </w:rPr>
        <w:t>copy to the email address above, copying any corresponding Dam Safety staff</w:t>
      </w:r>
      <w:r w:rsidRPr="00C808EC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members</w:t>
      </w:r>
    </w:p>
    <w:sectPr w:rsidR="00A10F59" w:rsidRPr="00C808EC" w:rsidSect="003B00B9">
      <w:headerReference w:type="default" r:id="rId10"/>
      <w:footerReference w:type="default" r:id="rId11"/>
      <w:endnotePr>
        <w:numFmt w:val="decimal"/>
      </w:endnotePr>
      <w:type w:val="continuous"/>
      <w:pgSz w:w="12240" w:h="15840" w:code="1"/>
      <w:pgMar w:top="1440" w:right="1440" w:bottom="1440" w:left="1440" w:header="576" w:footer="33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1849" w14:textId="77777777" w:rsidR="00F8563E" w:rsidRDefault="00F8563E">
      <w:r>
        <w:separator/>
      </w:r>
    </w:p>
  </w:endnote>
  <w:endnote w:type="continuationSeparator" w:id="0">
    <w:p w14:paraId="0DCD77DF" w14:textId="77777777" w:rsidR="00F8563E" w:rsidRDefault="00F8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DC35" w14:textId="77777777" w:rsidR="008502CB" w:rsidRPr="00300DFC" w:rsidRDefault="008502CB" w:rsidP="008D05DD">
    <w:pPr>
      <w:pStyle w:val="Footer"/>
      <w:rPr>
        <w:sz w:val="16"/>
        <w:szCs w:val="16"/>
      </w:rPr>
    </w:pPr>
  </w:p>
  <w:p w14:paraId="7971E180" w14:textId="77777777" w:rsidR="008502CB" w:rsidRPr="00300DFC" w:rsidRDefault="008502CB" w:rsidP="008D05DD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5F05" w14:textId="77777777" w:rsidR="00830CFB" w:rsidRDefault="00830CFB">
    <w:pPr>
      <w:widowControl w:val="0"/>
      <w:jc w:val="center"/>
      <w:rPr>
        <w:rFonts w:ascii="Arial Narrow" w:hAnsi="Arial Narrow"/>
      </w:rPr>
    </w:pPr>
  </w:p>
  <w:p w14:paraId="3E33079A" w14:textId="77777777" w:rsidR="00830CFB" w:rsidRDefault="00830CFB">
    <w:pPr>
      <w:widowControl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3562" w14:textId="77777777" w:rsidR="00F8563E" w:rsidRDefault="00F8563E">
      <w:r>
        <w:separator/>
      </w:r>
    </w:p>
  </w:footnote>
  <w:footnote w:type="continuationSeparator" w:id="0">
    <w:p w14:paraId="1F4B3999" w14:textId="77777777" w:rsidR="00F8563E" w:rsidRDefault="00F85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1F5B" w14:textId="07818384" w:rsidR="008502CB" w:rsidRDefault="00C808EC" w:rsidP="008D05DD">
    <w:pP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B42AF88" wp14:editId="3611CDC1">
          <wp:simplePos x="0" y="0"/>
          <wp:positionH relativeFrom="page">
            <wp:align>right</wp:align>
          </wp:positionH>
          <wp:positionV relativeFrom="paragraph">
            <wp:posOffset>5443</wp:posOffset>
          </wp:positionV>
          <wp:extent cx="7769870" cy="10055127"/>
          <wp:effectExtent l="0" t="0" r="2540" b="3810"/>
          <wp:wrapNone/>
          <wp:docPr id="841491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49110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870" cy="10055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E5D806" w14:textId="3FF72635" w:rsidR="008502CB" w:rsidRDefault="008502CB" w:rsidP="008D05DD">
    <w:pPr>
      <w:rPr>
        <w:noProof/>
      </w:rPr>
    </w:pPr>
  </w:p>
  <w:p w14:paraId="649D4295" w14:textId="77777777" w:rsidR="008502CB" w:rsidRDefault="008502CB" w:rsidP="008D05DD">
    <w:pPr>
      <w:rPr>
        <w:noProof/>
      </w:rPr>
    </w:pPr>
  </w:p>
  <w:p w14:paraId="00103742" w14:textId="77777777" w:rsidR="008502CB" w:rsidRDefault="008502CB" w:rsidP="008D05DD">
    <w:pPr>
      <w:rPr>
        <w:noProof/>
      </w:rPr>
    </w:pPr>
  </w:p>
  <w:p w14:paraId="09248C63" w14:textId="77777777" w:rsidR="008502CB" w:rsidRDefault="008502CB" w:rsidP="008D05DD">
    <w:pPr>
      <w:rPr>
        <w:noProof/>
      </w:rPr>
    </w:pPr>
  </w:p>
  <w:p w14:paraId="5A2A684A" w14:textId="77777777" w:rsidR="008502CB" w:rsidRDefault="008502CB" w:rsidP="008D05DD">
    <w:pPr>
      <w:rPr>
        <w:noProof/>
      </w:rPr>
    </w:pPr>
  </w:p>
  <w:p w14:paraId="27EFBA77" w14:textId="77777777" w:rsidR="008502CB" w:rsidRDefault="008502CB" w:rsidP="008D05DD">
    <w:pPr>
      <w:rPr>
        <w:noProof/>
      </w:rPr>
    </w:pPr>
  </w:p>
  <w:p w14:paraId="32D137DB" w14:textId="77777777" w:rsidR="008502CB" w:rsidRDefault="008502CB" w:rsidP="008D05DD">
    <w:pPr>
      <w:rPr>
        <w:noProof/>
      </w:rPr>
    </w:pPr>
  </w:p>
  <w:p w14:paraId="1F58911F" w14:textId="77777777" w:rsidR="008502CB" w:rsidRDefault="008502CB" w:rsidP="008D05DD">
    <w:pPr>
      <w:rPr>
        <w:noProof/>
      </w:rPr>
    </w:pPr>
  </w:p>
  <w:p w14:paraId="23C40D75" w14:textId="77777777" w:rsidR="008502CB" w:rsidRDefault="008502CB" w:rsidP="008D05DD">
    <w:pPr>
      <w:rPr>
        <w:noProof/>
      </w:rPr>
    </w:pPr>
  </w:p>
  <w:p w14:paraId="33450803" w14:textId="77777777" w:rsidR="008502CB" w:rsidRDefault="008502CB" w:rsidP="008D05DD">
    <w:pPr>
      <w:rPr>
        <w:noProof/>
      </w:rPr>
    </w:pPr>
  </w:p>
  <w:p w14:paraId="7A513201" w14:textId="77777777" w:rsidR="008502CB" w:rsidRDefault="008502CB" w:rsidP="008D05DD">
    <w:pPr>
      <w:rPr>
        <w:noProof/>
      </w:rPr>
    </w:pPr>
  </w:p>
  <w:p w14:paraId="17F8452E" w14:textId="77777777" w:rsidR="008502CB" w:rsidRPr="00195B89" w:rsidRDefault="008502CB" w:rsidP="008D05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CF4C" w14:textId="4608A69E" w:rsidR="00830CFB" w:rsidRPr="00C3007F" w:rsidRDefault="00830CFB" w:rsidP="009E0543">
    <w:pPr>
      <w:pStyle w:val="Header"/>
    </w:pPr>
  </w:p>
  <w:p w14:paraId="54ECE6D8" w14:textId="1F60D871" w:rsidR="00A836C0" w:rsidRPr="00C3007F" w:rsidRDefault="00A836C0" w:rsidP="009E0543">
    <w:pPr>
      <w:pStyle w:val="Header"/>
    </w:pPr>
  </w:p>
  <w:p w14:paraId="615C3713" w14:textId="77777777" w:rsidR="00A836C0" w:rsidRPr="009E0543" w:rsidRDefault="00A836C0" w:rsidP="009E0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D4560"/>
    <w:multiLevelType w:val="hybridMultilevel"/>
    <w:tmpl w:val="74B84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14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40"/>
    <w:rsid w:val="00014840"/>
    <w:rsid w:val="00015202"/>
    <w:rsid w:val="000260E7"/>
    <w:rsid w:val="0002673F"/>
    <w:rsid w:val="000315EA"/>
    <w:rsid w:val="000413DA"/>
    <w:rsid w:val="00074F91"/>
    <w:rsid w:val="00077110"/>
    <w:rsid w:val="00090AF7"/>
    <w:rsid w:val="000A1E23"/>
    <w:rsid w:val="000C1E0D"/>
    <w:rsid w:val="000C5C38"/>
    <w:rsid w:val="000C6258"/>
    <w:rsid w:val="000D21F4"/>
    <w:rsid w:val="000D6049"/>
    <w:rsid w:val="000E117B"/>
    <w:rsid w:val="00104E2D"/>
    <w:rsid w:val="001112DF"/>
    <w:rsid w:val="00120298"/>
    <w:rsid w:val="00121160"/>
    <w:rsid w:val="00123215"/>
    <w:rsid w:val="00141EFE"/>
    <w:rsid w:val="0014488F"/>
    <w:rsid w:val="00150387"/>
    <w:rsid w:val="00151BEE"/>
    <w:rsid w:val="00154BCD"/>
    <w:rsid w:val="00181EEB"/>
    <w:rsid w:val="00192164"/>
    <w:rsid w:val="0019234D"/>
    <w:rsid w:val="001B34E3"/>
    <w:rsid w:val="001C390D"/>
    <w:rsid w:val="001D7723"/>
    <w:rsid w:val="001E6FCC"/>
    <w:rsid w:val="002041D9"/>
    <w:rsid w:val="002047EA"/>
    <w:rsid w:val="00225F64"/>
    <w:rsid w:val="002422B2"/>
    <w:rsid w:val="00257B92"/>
    <w:rsid w:val="00283498"/>
    <w:rsid w:val="002C1A83"/>
    <w:rsid w:val="002C39D3"/>
    <w:rsid w:val="002D0898"/>
    <w:rsid w:val="002D24CD"/>
    <w:rsid w:val="002D513F"/>
    <w:rsid w:val="002E04D5"/>
    <w:rsid w:val="00300DFC"/>
    <w:rsid w:val="00303F7D"/>
    <w:rsid w:val="003132F9"/>
    <w:rsid w:val="003134C3"/>
    <w:rsid w:val="00317910"/>
    <w:rsid w:val="00354A63"/>
    <w:rsid w:val="003555E2"/>
    <w:rsid w:val="00370554"/>
    <w:rsid w:val="003A1730"/>
    <w:rsid w:val="003B00B9"/>
    <w:rsid w:val="003B1B5D"/>
    <w:rsid w:val="003B5EC8"/>
    <w:rsid w:val="003C3F98"/>
    <w:rsid w:val="003C66CD"/>
    <w:rsid w:val="003D6D40"/>
    <w:rsid w:val="003F384F"/>
    <w:rsid w:val="00400259"/>
    <w:rsid w:val="004002D6"/>
    <w:rsid w:val="00411E55"/>
    <w:rsid w:val="004312E0"/>
    <w:rsid w:val="00437992"/>
    <w:rsid w:val="004A1291"/>
    <w:rsid w:val="004B724C"/>
    <w:rsid w:val="004C2FDF"/>
    <w:rsid w:val="004E2D07"/>
    <w:rsid w:val="00503698"/>
    <w:rsid w:val="005413E5"/>
    <w:rsid w:val="005463A8"/>
    <w:rsid w:val="005543B3"/>
    <w:rsid w:val="00560328"/>
    <w:rsid w:val="00567810"/>
    <w:rsid w:val="005A0C29"/>
    <w:rsid w:val="005D5AFC"/>
    <w:rsid w:val="005F1FBB"/>
    <w:rsid w:val="005F4E0C"/>
    <w:rsid w:val="00600E69"/>
    <w:rsid w:val="00614FB0"/>
    <w:rsid w:val="00625C80"/>
    <w:rsid w:val="00630AAF"/>
    <w:rsid w:val="00631100"/>
    <w:rsid w:val="00631ABB"/>
    <w:rsid w:val="006341C2"/>
    <w:rsid w:val="00637966"/>
    <w:rsid w:val="00654517"/>
    <w:rsid w:val="006578B1"/>
    <w:rsid w:val="006640C3"/>
    <w:rsid w:val="00667CF3"/>
    <w:rsid w:val="006839E6"/>
    <w:rsid w:val="0069341A"/>
    <w:rsid w:val="006B3F90"/>
    <w:rsid w:val="006B7E49"/>
    <w:rsid w:val="006C1470"/>
    <w:rsid w:val="006C6F0B"/>
    <w:rsid w:val="006F19FC"/>
    <w:rsid w:val="007122CF"/>
    <w:rsid w:val="00712D43"/>
    <w:rsid w:val="007242C0"/>
    <w:rsid w:val="00730CC3"/>
    <w:rsid w:val="007C4FF0"/>
    <w:rsid w:val="007D5057"/>
    <w:rsid w:val="007D6216"/>
    <w:rsid w:val="007E26D1"/>
    <w:rsid w:val="007F0204"/>
    <w:rsid w:val="007F5172"/>
    <w:rsid w:val="00801C1E"/>
    <w:rsid w:val="008141A4"/>
    <w:rsid w:val="00830CFB"/>
    <w:rsid w:val="008402C9"/>
    <w:rsid w:val="008502CB"/>
    <w:rsid w:val="0086237A"/>
    <w:rsid w:val="00873021"/>
    <w:rsid w:val="0087495B"/>
    <w:rsid w:val="00880356"/>
    <w:rsid w:val="0088215C"/>
    <w:rsid w:val="00885646"/>
    <w:rsid w:val="008A6C52"/>
    <w:rsid w:val="008D05DD"/>
    <w:rsid w:val="00923479"/>
    <w:rsid w:val="00927FB6"/>
    <w:rsid w:val="00937F5B"/>
    <w:rsid w:val="00942206"/>
    <w:rsid w:val="00953BC8"/>
    <w:rsid w:val="00962727"/>
    <w:rsid w:val="0096551F"/>
    <w:rsid w:val="00983C0E"/>
    <w:rsid w:val="0098513C"/>
    <w:rsid w:val="00994965"/>
    <w:rsid w:val="009B2A5C"/>
    <w:rsid w:val="009C007E"/>
    <w:rsid w:val="009E0543"/>
    <w:rsid w:val="009E696E"/>
    <w:rsid w:val="009F0503"/>
    <w:rsid w:val="009F0965"/>
    <w:rsid w:val="00A077A7"/>
    <w:rsid w:val="00A079E8"/>
    <w:rsid w:val="00A10F59"/>
    <w:rsid w:val="00A36681"/>
    <w:rsid w:val="00A50A24"/>
    <w:rsid w:val="00A5385C"/>
    <w:rsid w:val="00A706A0"/>
    <w:rsid w:val="00A836C0"/>
    <w:rsid w:val="00A859C9"/>
    <w:rsid w:val="00AE06F5"/>
    <w:rsid w:val="00B170CE"/>
    <w:rsid w:val="00B22882"/>
    <w:rsid w:val="00B350D2"/>
    <w:rsid w:val="00B44DDD"/>
    <w:rsid w:val="00B62375"/>
    <w:rsid w:val="00B63662"/>
    <w:rsid w:val="00B86D19"/>
    <w:rsid w:val="00B90CDB"/>
    <w:rsid w:val="00B93744"/>
    <w:rsid w:val="00BC09BE"/>
    <w:rsid w:val="00BE3FAC"/>
    <w:rsid w:val="00BF121F"/>
    <w:rsid w:val="00C0548A"/>
    <w:rsid w:val="00C26586"/>
    <w:rsid w:val="00C3007F"/>
    <w:rsid w:val="00C303D6"/>
    <w:rsid w:val="00C422F0"/>
    <w:rsid w:val="00C55B83"/>
    <w:rsid w:val="00C56EE3"/>
    <w:rsid w:val="00C808EC"/>
    <w:rsid w:val="00C839FB"/>
    <w:rsid w:val="00C9417F"/>
    <w:rsid w:val="00C9509A"/>
    <w:rsid w:val="00CB2607"/>
    <w:rsid w:val="00D04FCD"/>
    <w:rsid w:val="00D126D4"/>
    <w:rsid w:val="00D135F8"/>
    <w:rsid w:val="00D34331"/>
    <w:rsid w:val="00D412CD"/>
    <w:rsid w:val="00D52296"/>
    <w:rsid w:val="00D62080"/>
    <w:rsid w:val="00D64AD1"/>
    <w:rsid w:val="00D90001"/>
    <w:rsid w:val="00D916F7"/>
    <w:rsid w:val="00DB5F6A"/>
    <w:rsid w:val="00DB7364"/>
    <w:rsid w:val="00DD38A8"/>
    <w:rsid w:val="00DE1A3F"/>
    <w:rsid w:val="00DF4ED5"/>
    <w:rsid w:val="00E06A56"/>
    <w:rsid w:val="00E12AC2"/>
    <w:rsid w:val="00E3357B"/>
    <w:rsid w:val="00E543BA"/>
    <w:rsid w:val="00E54AEE"/>
    <w:rsid w:val="00E62C1D"/>
    <w:rsid w:val="00E669C1"/>
    <w:rsid w:val="00E67BF1"/>
    <w:rsid w:val="00E82465"/>
    <w:rsid w:val="00EB0563"/>
    <w:rsid w:val="00EC735E"/>
    <w:rsid w:val="00ED1B93"/>
    <w:rsid w:val="00ED2591"/>
    <w:rsid w:val="00ED3BC7"/>
    <w:rsid w:val="00EE1703"/>
    <w:rsid w:val="00EE3088"/>
    <w:rsid w:val="00F40F08"/>
    <w:rsid w:val="00F413A5"/>
    <w:rsid w:val="00F57C30"/>
    <w:rsid w:val="00F854ED"/>
    <w:rsid w:val="00F8563E"/>
    <w:rsid w:val="00F950F9"/>
    <w:rsid w:val="00F96A4F"/>
    <w:rsid w:val="00FA4C72"/>
    <w:rsid w:val="00FD02F4"/>
    <w:rsid w:val="00FD304A"/>
    <w:rsid w:val="00FD5400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A693F"/>
  <w15:chartTrackingRefBased/>
  <w15:docId w15:val="{8B39CEB6-ADDE-48B2-9DDD-8EAB303B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1800"/>
        <w:tab w:val="left" w:pos="10440"/>
      </w:tabs>
      <w:ind w:firstLine="720"/>
      <w:jc w:val="center"/>
    </w:pPr>
    <w:rPr>
      <w:rFonts w:ascii="Arial Narrow" w:hAnsi="Arial Narrow"/>
      <w:sz w:val="24"/>
    </w:rPr>
  </w:style>
  <w:style w:type="paragraph" w:styleId="BodyText">
    <w:name w:val="Body Text"/>
    <w:basedOn w:val="Normal"/>
    <w:link w:val="BodyTextChar"/>
    <w:pPr>
      <w:jc w:val="center"/>
    </w:pPr>
    <w:rPr>
      <w:rFonts w:ascii="Arial Narrow" w:hAnsi="Arial Narrow"/>
    </w:rPr>
  </w:style>
  <w:style w:type="character" w:styleId="Strong">
    <w:name w:val="Strong"/>
    <w:qFormat/>
    <w:rsid w:val="00830CFB"/>
    <w:rPr>
      <w:b/>
      <w:bCs/>
    </w:rPr>
  </w:style>
  <w:style w:type="character" w:customStyle="1" w:styleId="HeaderChar">
    <w:name w:val="Header Char"/>
    <w:basedOn w:val="DefaultParagraphFont"/>
    <w:link w:val="Header"/>
    <w:rsid w:val="009E0543"/>
  </w:style>
  <w:style w:type="paragraph" w:styleId="DocumentMap">
    <w:name w:val="Document Map"/>
    <w:basedOn w:val="Normal"/>
    <w:link w:val="DocumentMapChar"/>
    <w:rsid w:val="00D04F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04FC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5A0C29"/>
    <w:rPr>
      <w:rFonts w:ascii="Arial Narrow" w:hAnsi="Arial Narrow"/>
    </w:rPr>
  </w:style>
  <w:style w:type="character" w:styleId="Hyperlink">
    <w:name w:val="Hyperlink"/>
    <w:rsid w:val="00FE7919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E669C1"/>
    <w:pPr>
      <w:overflowPunct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81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1EE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1100"/>
  </w:style>
  <w:style w:type="paragraph" w:styleId="ListParagraph">
    <w:name w:val="List Paragraph"/>
    <w:basedOn w:val="Normal"/>
    <w:uiPriority w:val="34"/>
    <w:qFormat/>
    <w:rsid w:val="007242C0"/>
    <w:pPr>
      <w:widowControl w:val="0"/>
      <w:overflowPunct/>
      <w:ind w:left="720"/>
      <w:contextualSpacing/>
      <w:textAlignment w:val="auto"/>
    </w:pPr>
    <w:rPr>
      <w:rFonts w:ascii="Courier New" w:hAnsi="Courier New"/>
      <w:szCs w:val="24"/>
    </w:rPr>
  </w:style>
  <w:style w:type="character" w:styleId="PlaceholderText">
    <w:name w:val="Placeholder Text"/>
    <w:basedOn w:val="DefaultParagraphFont"/>
    <w:uiPriority w:val="99"/>
    <w:semiHidden/>
    <w:rsid w:val="007242C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80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DamSafety@deq.nc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504C68A7A346D094A58C206432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ACA6-D9FF-4A07-99BF-283D642F3FE0}"/>
      </w:docPartPr>
      <w:docPartBody>
        <w:p w:rsidR="00C8464B" w:rsidRDefault="00751130" w:rsidP="00751130">
          <w:pPr>
            <w:pStyle w:val="25504C68A7A346D094A58C206432FB54"/>
          </w:pPr>
          <w:r w:rsidRPr="007242C0">
            <w:rPr>
              <w:rStyle w:val="PlaceholderText"/>
              <w:rFonts w:ascii="Franklin Gothic Book" w:eastAsiaTheme="minorHAnsi" w:hAnsi="Franklin Gothic Book"/>
              <w:highlight w:val="lightGray"/>
            </w:rPr>
            <w:t>Click or tap here to enter text.</w:t>
          </w:r>
        </w:p>
      </w:docPartBody>
    </w:docPart>
    <w:docPart>
      <w:docPartPr>
        <w:name w:val="FD70A4800B17478F9C51585B7F97D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03D7D-E11B-481D-B91D-B78792BAB167}"/>
      </w:docPartPr>
      <w:docPartBody>
        <w:p w:rsidR="00C8464B" w:rsidRDefault="00751130" w:rsidP="00751130">
          <w:pPr>
            <w:pStyle w:val="FD70A4800B17478F9C51585B7F97D15E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93B5131D16AC4B20A29F672B4529E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9B79F-AB94-43EC-8841-B87D6857D01A}"/>
      </w:docPartPr>
      <w:docPartBody>
        <w:p w:rsidR="00C8464B" w:rsidRDefault="00751130" w:rsidP="00751130">
          <w:pPr>
            <w:pStyle w:val="93B5131D16AC4B20A29F672B4529E441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DC51843FE3A74A9FBE099837F66BE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23A00-8898-431B-9ADA-E2A1EFD887EF}"/>
      </w:docPartPr>
      <w:docPartBody>
        <w:p w:rsidR="00C8464B" w:rsidRDefault="00751130" w:rsidP="00751130">
          <w:pPr>
            <w:pStyle w:val="DC51843FE3A74A9FBE099837F66BEA78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11F733A73D5C471F848A9945ADD29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529B5-2968-49C7-9AA9-5CF4A6D77DD3}"/>
      </w:docPartPr>
      <w:docPartBody>
        <w:p w:rsidR="00C8464B" w:rsidRDefault="00751130" w:rsidP="00751130">
          <w:pPr>
            <w:pStyle w:val="11F733A73D5C471F848A9945ADD2975A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FC42B6110CEB4FD7B85DDDDE92FD1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0BB6D-C71A-417F-87F8-0E887D057DE9}"/>
      </w:docPartPr>
      <w:docPartBody>
        <w:p w:rsidR="00C8464B" w:rsidRDefault="00751130" w:rsidP="00751130">
          <w:pPr>
            <w:pStyle w:val="FC42B6110CEB4FD7B85DDDDE92FD1B5F"/>
          </w:pPr>
          <w:r w:rsidRPr="007242C0">
            <w:rPr>
              <w:rStyle w:val="PlaceholderText"/>
              <w:rFonts w:ascii="Franklin Gothic Book" w:eastAsiaTheme="minorHAnsi" w:hAnsi="Franklin Gothic Book"/>
              <w:sz w:val="22"/>
              <w:szCs w:val="22"/>
              <w:highlight w:val="lightGray"/>
            </w:rPr>
            <w:t>Click or tap here to enter text.</w:t>
          </w:r>
        </w:p>
      </w:docPartBody>
    </w:docPart>
    <w:docPart>
      <w:docPartPr>
        <w:name w:val="09FA3A034E61421F8660DD2CDDDB2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08BB-AFCE-46AE-9A24-B2474DC1B66B}"/>
      </w:docPartPr>
      <w:docPartBody>
        <w:p w:rsidR="00C8464B" w:rsidRDefault="00751130" w:rsidP="00751130">
          <w:pPr>
            <w:pStyle w:val="09FA3A034E61421F8660DD2CDDDB2E6F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7CC4F91F8C36402FA252815488E25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DA223-2C71-479F-82A2-29F97D1DC74E}"/>
      </w:docPartPr>
      <w:docPartBody>
        <w:p w:rsidR="00C8464B" w:rsidRDefault="00751130" w:rsidP="00751130">
          <w:pPr>
            <w:pStyle w:val="7CC4F91F8C36402FA252815488E255CB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BA5B583DA4444455A1C2A197467B3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CE1B4-5B5E-4CF3-B072-5B8DDAD58C50}"/>
      </w:docPartPr>
      <w:docPartBody>
        <w:p w:rsidR="00C8464B" w:rsidRDefault="00751130" w:rsidP="00751130">
          <w:pPr>
            <w:pStyle w:val="BA5B583DA4444455A1C2A197467B3473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24E6A328420347C4A0D897088D62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6ED39-D44B-4EF0-8A91-30779D4562ED}"/>
      </w:docPartPr>
      <w:docPartBody>
        <w:p w:rsidR="00C8464B" w:rsidRDefault="00751130" w:rsidP="00751130">
          <w:pPr>
            <w:pStyle w:val="24E6A328420347C4A0D897088D62F54E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CF007CDD54FD4A7DB43A5E336C5E1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DB346-5D0C-45AA-898E-7148FE41B128}"/>
      </w:docPartPr>
      <w:docPartBody>
        <w:p w:rsidR="00C8464B" w:rsidRDefault="00751130" w:rsidP="00751130">
          <w:pPr>
            <w:pStyle w:val="CF007CDD54FD4A7DB43A5E336C5E155C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3126FADC170B42079758D12D63943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D437F-9BE8-4E37-84A0-504F6AA7D762}"/>
      </w:docPartPr>
      <w:docPartBody>
        <w:p w:rsidR="00C8464B" w:rsidRDefault="00751130" w:rsidP="00751130">
          <w:pPr>
            <w:pStyle w:val="3126FADC170B42079758D12D63943FC4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CBAD4382AF39476F9E2F608106053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58342-A0F9-4D95-9448-9153707B2DDD}"/>
      </w:docPartPr>
      <w:docPartBody>
        <w:p w:rsidR="00C8464B" w:rsidRDefault="00751130" w:rsidP="00751130">
          <w:pPr>
            <w:pStyle w:val="CBAD4382AF39476F9E2F6081060534FF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BA2343D22DA64172B18BBBAFF6A49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BD3C1-41DC-486D-B36B-A1E5D4F4BF94}"/>
      </w:docPartPr>
      <w:docPartBody>
        <w:p w:rsidR="00C8464B" w:rsidRDefault="00751130" w:rsidP="00751130">
          <w:pPr>
            <w:pStyle w:val="BA2343D22DA64172B18BBBAFF6A494BF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8BAC6ECCF61940EDA722EBEA5FAFF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8BA9-9404-4EDB-9D41-3D9F8013798A}"/>
      </w:docPartPr>
      <w:docPartBody>
        <w:p w:rsidR="00C8464B" w:rsidRDefault="00751130" w:rsidP="00751130">
          <w:pPr>
            <w:pStyle w:val="8BAC6ECCF61940EDA722EBEA5FAFFA55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2896219778FB49139D5DCFFF855E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F44CC-CCC9-447C-AC3B-59390DCB81B3}"/>
      </w:docPartPr>
      <w:docPartBody>
        <w:p w:rsidR="00C8464B" w:rsidRDefault="00751130" w:rsidP="00751130">
          <w:pPr>
            <w:pStyle w:val="2896219778FB49139D5DCFFF855E2224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  <w:docPart>
      <w:docPartPr>
        <w:name w:val="B9276BC01B43450EA70AD6DC7A70E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69D11-1B14-45D3-9597-C98A9F6BD656}"/>
      </w:docPartPr>
      <w:docPartBody>
        <w:p w:rsidR="00D76EF1" w:rsidRDefault="00751130" w:rsidP="00751130">
          <w:pPr>
            <w:pStyle w:val="B9276BC01B43450EA70AD6DC7A70E71C"/>
          </w:pPr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Name of Applicant</w:t>
          </w:r>
        </w:p>
      </w:docPartBody>
    </w:docPart>
    <w:docPart>
      <w:docPartPr>
        <w:name w:val="1E01BB19D95E40CF9E1104114026D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D5898-2BA2-4772-AC81-21133903DFFA}"/>
      </w:docPartPr>
      <w:docPartBody>
        <w:p w:rsidR="00D76EF1" w:rsidRDefault="00751130" w:rsidP="00751130">
          <w:pPr>
            <w:pStyle w:val="1E01BB19D95E40CF9E1104114026D0B2"/>
          </w:pPr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Current EOR</w:t>
          </w:r>
        </w:p>
      </w:docPartBody>
    </w:docPart>
    <w:docPart>
      <w:docPartPr>
        <w:name w:val="2DF3653473844BD2BCB6288834DD0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3148A-E3B2-44BE-90E3-2E62A027FDF6}"/>
      </w:docPartPr>
      <w:docPartBody>
        <w:p w:rsidR="00D76EF1" w:rsidRDefault="00751130" w:rsidP="00751130">
          <w:pPr>
            <w:pStyle w:val="2DF3653473844BD2BCB6288834DD0784"/>
          </w:pPr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New EOR</w:t>
          </w:r>
        </w:p>
      </w:docPartBody>
    </w:docPart>
    <w:docPart>
      <w:docPartPr>
        <w:name w:val="128FA73AEE2F4A899E184E06B623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010AB-81E2-4DBF-BB44-F294DEFB0971}"/>
      </w:docPartPr>
      <w:docPartBody>
        <w:p w:rsidR="00D76EF1" w:rsidRDefault="00751130" w:rsidP="00751130">
          <w:pPr>
            <w:pStyle w:val="128FA73AEE2F4A899E184E06B623E52D"/>
          </w:pPr>
          <w:r>
            <w:rPr>
              <w:rStyle w:val="PlaceholderText"/>
              <w:rFonts w:ascii="Franklin Gothic Book" w:eastAsiaTheme="minorHAnsi" w:hAnsi="Franklin Gothic Book"/>
              <w:highlight w:val="lightGray"/>
            </w:rPr>
            <w:t>li</w:t>
          </w:r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st your type of application (</w:t>
          </w:r>
          <w:r>
            <w:rPr>
              <w:rStyle w:val="PlaceholderText"/>
              <w:rFonts w:ascii="Franklin Gothic Book" w:eastAsiaTheme="minorHAnsi" w:hAnsi="Franklin Gothic Book"/>
              <w:highlight w:val="lightGray"/>
            </w:rPr>
            <w:t>construction, breach, or total removal</w:t>
          </w:r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)</w:t>
          </w:r>
        </w:p>
      </w:docPartBody>
    </w:docPart>
    <w:docPart>
      <w:docPartPr>
        <w:name w:val="16666D5D15C0499C9819A63DB5C46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F1ABC-08DC-4117-AA4F-98B58584AD9C}"/>
      </w:docPartPr>
      <w:docPartBody>
        <w:p w:rsidR="00D76EF1" w:rsidRDefault="00751130" w:rsidP="00751130">
          <w:pPr>
            <w:pStyle w:val="16666D5D15C0499C9819A63DB5C46915"/>
          </w:pPr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application submission date</w:t>
          </w:r>
        </w:p>
      </w:docPartBody>
    </w:docPart>
    <w:docPart>
      <w:docPartPr>
        <w:name w:val="FCD867CBFC5F4AAD8A7085E4A6964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74800-A1B9-4FC2-89D3-605BC1D43BC9}"/>
      </w:docPartPr>
      <w:docPartBody>
        <w:p w:rsidR="00D76EF1" w:rsidRDefault="00751130" w:rsidP="00751130">
          <w:pPr>
            <w:pStyle w:val="FCD867CBFC5F4AAD8A7085E4A6964E62"/>
          </w:pPr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application approval date</w:t>
          </w:r>
        </w:p>
      </w:docPartBody>
    </w:docPart>
    <w:docPart>
      <w:docPartPr>
        <w:name w:val="52F989BACC38404D91A7C780DD71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6ADCA-2AC3-49D1-B610-CF113289F5E3}"/>
      </w:docPartPr>
      <w:docPartBody>
        <w:p w:rsidR="00453208" w:rsidRDefault="00751130" w:rsidP="00751130">
          <w:pPr>
            <w:pStyle w:val="52F989BACC38404D91A7C780DD713984"/>
          </w:pPr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B1"/>
    <w:rsid w:val="00151BEE"/>
    <w:rsid w:val="0018598B"/>
    <w:rsid w:val="001B71BF"/>
    <w:rsid w:val="002020A1"/>
    <w:rsid w:val="00453208"/>
    <w:rsid w:val="00567810"/>
    <w:rsid w:val="005D5AFC"/>
    <w:rsid w:val="005F0D65"/>
    <w:rsid w:val="0066151F"/>
    <w:rsid w:val="006D5EB1"/>
    <w:rsid w:val="00751130"/>
    <w:rsid w:val="007F0204"/>
    <w:rsid w:val="007F5172"/>
    <w:rsid w:val="00B90BAF"/>
    <w:rsid w:val="00C8464B"/>
    <w:rsid w:val="00D76EF1"/>
    <w:rsid w:val="00D80815"/>
    <w:rsid w:val="00DA6FF8"/>
    <w:rsid w:val="00E42E24"/>
    <w:rsid w:val="00E478E2"/>
    <w:rsid w:val="00E650CE"/>
    <w:rsid w:val="00E66889"/>
    <w:rsid w:val="00E85AD7"/>
    <w:rsid w:val="00EA3269"/>
    <w:rsid w:val="00E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130"/>
    <w:rPr>
      <w:color w:val="808080"/>
    </w:rPr>
  </w:style>
  <w:style w:type="paragraph" w:customStyle="1" w:styleId="25504C68A7A346D094A58C206432FB54">
    <w:name w:val="25504C68A7A346D094A58C206432FB54"/>
    <w:rsid w:val="007511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A4800B17478F9C51585B7F97D15E">
    <w:name w:val="FD70A4800B17478F9C51585B7F97D15E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93B5131D16AC4B20A29F672B4529E441">
    <w:name w:val="93B5131D16AC4B20A29F672B4529E441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DC51843FE3A74A9FBE099837F66BEA78">
    <w:name w:val="DC51843FE3A74A9FBE099837F66BEA78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11F733A73D5C471F848A9945ADD2975A">
    <w:name w:val="11F733A73D5C471F848A9945ADD2975A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FC42B6110CEB4FD7B85DDDDE92FD1B5F">
    <w:name w:val="FC42B6110CEB4FD7B85DDDDE92FD1B5F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09FA3A034E61421F8660DD2CDDDB2E6F">
    <w:name w:val="09FA3A034E61421F8660DD2CDDDB2E6F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7CC4F91F8C36402FA252815488E255CB">
    <w:name w:val="7CC4F91F8C36402FA252815488E255CB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A5B583DA4444455A1C2A197467B3473">
    <w:name w:val="BA5B583DA4444455A1C2A197467B3473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4E6A328420347C4A0D897088D62F54E">
    <w:name w:val="24E6A328420347C4A0D897088D62F54E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52F989BACC38404D91A7C780DD713984">
    <w:name w:val="52F989BACC38404D91A7C780DD713984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F007CDD54FD4A7DB43A5E336C5E155C">
    <w:name w:val="CF007CDD54FD4A7DB43A5E336C5E155C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3126FADC170B42079758D12D63943FC4">
    <w:name w:val="3126FADC170B42079758D12D63943FC4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CBAD4382AF39476F9E2F6081060534FF">
    <w:name w:val="CBAD4382AF39476F9E2F6081060534FF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A2343D22DA64172B18BBBAFF6A494BF">
    <w:name w:val="BA2343D22DA64172B18BBBAFF6A494BF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8BAC6ECCF61940EDA722EBEA5FAFFA55">
    <w:name w:val="8BAC6ECCF61940EDA722EBEA5FAFFA55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896219778FB49139D5DCFFF855E2224">
    <w:name w:val="2896219778FB49139D5DCFFF855E2224"/>
    <w:rsid w:val="0075113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9276BC01B43450EA70AD6DC7A70E71C">
    <w:name w:val="B9276BC01B43450EA70AD6DC7A70E71C"/>
    <w:rsid w:val="007511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1BB19D95E40CF9E1104114026D0B2">
    <w:name w:val="1E01BB19D95E40CF9E1104114026D0B2"/>
    <w:rsid w:val="007511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F3653473844BD2BCB6288834DD0784">
    <w:name w:val="2DF3653473844BD2BCB6288834DD0784"/>
    <w:rsid w:val="007511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8FA73AEE2F4A899E184E06B623E52D">
    <w:name w:val="128FA73AEE2F4A899E184E06B623E52D"/>
    <w:rsid w:val="007511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66D5D15C0499C9819A63DB5C46915">
    <w:name w:val="16666D5D15C0499C9819A63DB5C46915"/>
    <w:rsid w:val="007511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D867CBFC5F4AAD8A7085E4A6964E62">
    <w:name w:val="FCD867CBFC5F4AAD8A7085E4A6964E62"/>
    <w:rsid w:val="007511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shell for receipt of</vt:lpstr>
    </vt:vector>
  </TitlesOfParts>
  <Company>NC DENR DLR</Company>
  <LinksUpToDate>false</LinksUpToDate>
  <CharactersWithSpaces>1733</CharactersWithSpaces>
  <SharedDoc>false</SharedDoc>
  <HLinks>
    <vt:vector size="6" baseType="variant"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http://portal.ncdenr.org/web/lr/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shell for receipt of</dc:title>
  <dc:subject>Acknowledgement of Receipt of Application</dc:subject>
  <dc:creator>JKL</dc:creator>
  <cp:keywords/>
  <dc:description/>
  <cp:lastModifiedBy>Hagos, Hadush</cp:lastModifiedBy>
  <cp:revision>2</cp:revision>
  <cp:lastPrinted>2021-08-02T15:13:00Z</cp:lastPrinted>
  <dcterms:created xsi:type="dcterms:W3CDTF">2025-05-02T13:24:00Z</dcterms:created>
  <dcterms:modified xsi:type="dcterms:W3CDTF">2025-05-02T13:24:00Z</dcterms:modified>
</cp:coreProperties>
</file>