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0E72" w14:textId="62B14EAC" w:rsidR="008502CB" w:rsidRPr="008502CB" w:rsidRDefault="008502CB" w:rsidP="008502CB">
      <w:pPr>
        <w:rPr>
          <w:rFonts w:ascii="Franklin Gothic Book" w:hAnsi="Franklin Gothic Book"/>
          <w:color w:val="FF0000"/>
        </w:rPr>
        <w:sectPr w:rsidR="008502CB" w:rsidRPr="008502CB" w:rsidSect="008D05DD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2886" w:right="1440" w:bottom="1296" w:left="1440" w:header="0" w:footer="1584" w:gutter="0"/>
          <w:cols w:space="720"/>
          <w:docGrid w:linePitch="272"/>
        </w:sectPr>
      </w:pPr>
      <w:bookmarkStart w:id="0" w:name="_Hlk109051027"/>
    </w:p>
    <w:bookmarkEnd w:id="0"/>
    <w:p w14:paraId="4CB0CBED" w14:textId="40F5C870" w:rsidR="007242C0" w:rsidRPr="003C3894" w:rsidRDefault="006640C3" w:rsidP="003C3894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Change of Ownership of a Dam</w:t>
      </w:r>
    </w:p>
    <w:p w14:paraId="1B38F975" w14:textId="77777777" w:rsidR="007242C0" w:rsidRPr="007242C0" w:rsidRDefault="007242C0" w:rsidP="007242C0">
      <w:pPr>
        <w:tabs>
          <w:tab w:val="left" w:pos="936"/>
        </w:tabs>
        <w:rPr>
          <w:rFonts w:ascii="Franklin Gothic Book" w:hAnsi="Franklin Gothic Book"/>
        </w:rPr>
      </w:pPr>
    </w:p>
    <w:p w14:paraId="358C325E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Date: </w:t>
      </w:r>
      <w:sdt>
        <w:sdtPr>
          <w:rPr>
            <w:rFonts w:ascii="Franklin Gothic Book" w:hAnsi="Franklin Gothic Book"/>
          </w:rPr>
          <w:id w:val="877974357"/>
          <w:placeholder>
            <w:docPart w:val="25504C68A7A346D094A58C206432FB5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sdtContent>
      </w:sdt>
    </w:p>
    <w:p w14:paraId="5E750FDF" w14:textId="77777777" w:rsidR="007242C0" w:rsidRPr="007242C0" w:rsidRDefault="007242C0" w:rsidP="007242C0">
      <w:pPr>
        <w:tabs>
          <w:tab w:val="left" w:pos="996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ab/>
      </w:r>
    </w:p>
    <w:p w14:paraId="4BEEC20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State Dam Safety Engineer (</w:t>
      </w:r>
      <w:hyperlink r:id="rId9" w:history="1">
        <w:r w:rsidRPr="007242C0">
          <w:rPr>
            <w:rStyle w:val="Hyperlink"/>
            <w:rFonts w:ascii="Franklin Gothic Book" w:hAnsi="Franklin Gothic Book"/>
          </w:rPr>
          <w:t>DamSafety@ncdenr.gov</w:t>
        </w:r>
      </w:hyperlink>
      <w:r w:rsidRPr="007242C0">
        <w:rPr>
          <w:rFonts w:ascii="Franklin Gothic Book" w:hAnsi="Franklin Gothic Book"/>
        </w:rPr>
        <w:t xml:space="preserve">) </w:t>
      </w:r>
    </w:p>
    <w:p w14:paraId="2196E648" w14:textId="77777777" w:rsidR="007242C0" w:rsidRPr="007242C0" w:rsidRDefault="007242C0" w:rsidP="007242C0">
      <w:pPr>
        <w:ind w:left="432" w:hanging="432"/>
        <w:contextualSpacing/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North Carolina Department of Environmental Quality</w:t>
      </w:r>
    </w:p>
    <w:p w14:paraId="350D1A2B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Division of Energy, Mineral, and Land Resources</w:t>
      </w:r>
    </w:p>
    <w:p w14:paraId="52B1BE6F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Land Quality Section</w:t>
      </w:r>
    </w:p>
    <w:p w14:paraId="07E387DD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1612 Mail Service Center</w:t>
      </w:r>
    </w:p>
    <w:p w14:paraId="3EDFCD1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Raleigh, NC 27699-1612</w:t>
      </w:r>
    </w:p>
    <w:p w14:paraId="5C706907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5F7A2ADA" w14:textId="77777777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 of Dam (STATE-ID): </w:t>
      </w:r>
      <w:sdt>
        <w:sdtPr>
          <w:rPr>
            <w:rFonts w:ascii="Franklin Gothic Book" w:hAnsi="Franklin Gothic Book"/>
            <w:szCs w:val="20"/>
            <w:u w:val="single"/>
          </w:rPr>
          <w:id w:val="1291239349"/>
          <w:placeholder>
            <w:docPart w:val="FD70A4800B17478F9C51585B7F97D15E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2356E687" w14:textId="77777777" w:rsidR="007242C0" w:rsidRPr="007242C0" w:rsidRDefault="007242C0" w:rsidP="007242C0">
      <w:pPr>
        <w:tabs>
          <w:tab w:val="left" w:pos="3435"/>
        </w:tabs>
        <w:ind w:left="360"/>
        <w:rPr>
          <w:rFonts w:ascii="Franklin Gothic Book" w:hAnsi="Franklin Gothic Book"/>
        </w:rPr>
      </w:pPr>
    </w:p>
    <w:p w14:paraId="6CCAC9F4" w14:textId="322F93E3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Current Dam Owner</w:t>
      </w:r>
      <w:r w:rsidR="00530B60">
        <w:rPr>
          <w:rFonts w:ascii="Franklin Gothic Book" w:hAnsi="Franklin Gothic Book"/>
          <w:szCs w:val="20"/>
        </w:rPr>
        <w:t>:</w:t>
      </w:r>
    </w:p>
    <w:p w14:paraId="3AB290E6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-1947449062"/>
          <w:placeholder>
            <w:docPart w:val="93B5131D16AC4B20A29F672B4529E441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F6D99C0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1687715795"/>
          <w:placeholder>
            <w:docPart w:val="DC51843FE3A74A9FBE099837F66BEA78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AB03E8E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-1761288060"/>
          <w:placeholder>
            <w:docPart w:val="11F733A73D5C471F848A9945ADD2975A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91AD571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822479994"/>
          <w:placeholder>
            <w:docPart w:val="FC42B6110CEB4FD7B85DDDDE92FD1B5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365CA554" w14:textId="79D34569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789776196"/>
          <w:placeholder>
            <w:docPart w:val="09FA3A034E61421F8660DD2CDDDB2E6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1B3F55E5" w14:textId="1EB539FC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Phone N</w:t>
      </w:r>
      <w:r w:rsidR="00C839FB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324943588"/>
          <w:placeholder>
            <w:docPart w:val="7CC4F91F8C36402FA252815488E255CB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7CEE584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sdt>
        <w:sdtPr>
          <w:rPr>
            <w:rFonts w:ascii="Franklin Gothic Book" w:hAnsi="Franklin Gothic Book"/>
            <w:szCs w:val="20"/>
            <w:u w:val="single"/>
          </w:rPr>
          <w:id w:val="-957494508"/>
          <w:placeholder>
            <w:docPart w:val="BA5B583DA4444455A1C2A197467B3473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9F06D2C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0747E30E" w14:textId="2C2DE2D0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New Dam Owner</w:t>
      </w:r>
      <w:r w:rsidR="00530B60">
        <w:rPr>
          <w:rFonts w:ascii="Franklin Gothic Book" w:hAnsi="Franklin Gothic Book"/>
          <w:szCs w:val="20"/>
        </w:rPr>
        <w:t>:</w:t>
      </w:r>
    </w:p>
    <w:p w14:paraId="6BDE4B5A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1258405067"/>
          <w:placeholder>
            <w:docPart w:val="24E6A328420347C4A0D897088D62F54E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9FDAF89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1" w:name="_Hlk510708677"/>
      <w:bookmarkStart w:id="2" w:name="_Hlk510708630"/>
      <w:bookmarkStart w:id="3" w:name="_Hlk510708657"/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-254208592"/>
          <w:placeholder>
            <w:docPart w:val="CF007CDD54FD4A7DB43A5E336C5E155C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bookmarkEnd w:id="1"/>
    <w:p w14:paraId="2443EDB8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29151480"/>
          <w:placeholder>
            <w:docPart w:val="3126FADC170B42079758D12D63943FC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731E98AB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4" w:name="_Hlk510708686"/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1066298658"/>
          <w:placeholder>
            <w:docPart w:val="CBAD4382AF39476F9E2F6081060534F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D03623E" w14:textId="7108A13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-92636527"/>
          <w:placeholder>
            <w:docPart w:val="BA2343D22DA64172B18BBBAFF6A494B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5DCB96A" w14:textId="7A354E0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5" w:name="_Hlk510708695"/>
      <w:bookmarkEnd w:id="4"/>
      <w:r w:rsidRPr="007242C0">
        <w:rPr>
          <w:rFonts w:ascii="Franklin Gothic Book" w:hAnsi="Franklin Gothic Book"/>
          <w:szCs w:val="20"/>
        </w:rPr>
        <w:t>Phone N</w:t>
      </w:r>
      <w:r w:rsidR="00104E2D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591728218"/>
          <w:placeholder>
            <w:docPart w:val="8BAC6ECCF61940EDA722EBEA5FAFFA55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05CCEB83" w14:textId="043FDFC6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bookmarkEnd w:id="2"/>
      <w:sdt>
        <w:sdtPr>
          <w:rPr>
            <w:rFonts w:ascii="Franklin Gothic Book" w:hAnsi="Franklin Gothic Book"/>
            <w:szCs w:val="20"/>
            <w:u w:val="single"/>
          </w:rPr>
          <w:id w:val="1420674213"/>
          <w:placeholder>
            <w:docPart w:val="2896219778FB49139D5DCFFF855E222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3"/>
      <w:bookmarkEnd w:id="5"/>
    </w:p>
    <w:p w14:paraId="34A992C6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5901E080" w14:textId="5F2B6A36" w:rsidR="00C839FB" w:rsidRPr="00C839FB" w:rsidRDefault="00C839FB" w:rsidP="00C839FB">
      <w:pPr>
        <w:tabs>
          <w:tab w:val="center" w:pos="4680"/>
        </w:tabs>
        <w:jc w:val="both"/>
        <w:rPr>
          <w:rFonts w:ascii="Franklin Gothic Book" w:hAnsi="Franklin Gothic Book"/>
        </w:rPr>
      </w:pPr>
      <w:r w:rsidRPr="00C839FB">
        <w:rPr>
          <w:rFonts w:ascii="Franklin Gothic Book" w:hAnsi="Franklin Gothic Book"/>
        </w:rPr>
        <w:t xml:space="preserve">I, </w:t>
      </w:r>
      <w:sdt>
        <w:sdtPr>
          <w:rPr>
            <w:rFonts w:ascii="Franklin Gothic Book" w:hAnsi="Franklin Gothic Book"/>
            <w:u w:val="single"/>
          </w:rPr>
          <w:id w:val="-408382318"/>
          <w:placeholder>
            <w:docPart w:val="CCA8B4AB0C854A71858B1A717F7214B7"/>
          </w:placeholder>
          <w:showingPlcHdr/>
          <w:text w:multiLine="1"/>
        </w:sdtPr>
        <w:sdtContent>
          <w:r w:rsidRPr="00C839FB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New Owner</w:t>
          </w:r>
        </w:sdtContent>
      </w:sdt>
      <w:r w:rsidRPr="00C839FB">
        <w:rPr>
          <w:rFonts w:ascii="Franklin Gothic Book" w:hAnsi="Franklin Gothic Book"/>
        </w:rPr>
        <w:t xml:space="preserve">, hereby upon my oath, state that I rightfully accepted the ownership of </w:t>
      </w:r>
      <w:sdt>
        <w:sdtPr>
          <w:rPr>
            <w:rFonts w:ascii="Franklin Gothic Book" w:hAnsi="Franklin Gothic Book"/>
            <w:u w:val="single"/>
          </w:rPr>
          <w:id w:val="-948083300"/>
          <w:placeholder>
            <w:docPart w:val="4E55C2C3FE3F4E53A30BD8A92F05C145"/>
          </w:placeholder>
          <w:showingPlcHdr/>
          <w:text w:multiLine="1"/>
        </w:sdtPr>
        <w:sdtContent>
          <w:r w:rsidRPr="00C839FB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Dam</w:t>
          </w:r>
        </w:sdtContent>
      </w:sdt>
      <w:r w:rsidRPr="00C839FB">
        <w:rPr>
          <w:rFonts w:ascii="Franklin Gothic Book" w:hAnsi="Franklin Gothic Book"/>
        </w:rPr>
        <w:t xml:space="preserve"> dam from the previous owner, </w:t>
      </w:r>
      <w:sdt>
        <w:sdtPr>
          <w:rPr>
            <w:rFonts w:ascii="Franklin Gothic Book" w:hAnsi="Franklin Gothic Book"/>
            <w:u w:val="single"/>
          </w:rPr>
          <w:id w:val="1255250597"/>
          <w:placeholder>
            <w:docPart w:val="846092057E944AACA1CE41B52A2EB828"/>
          </w:placeholder>
          <w:showingPlcHdr/>
          <w:text w:multiLine="1"/>
        </w:sdtPr>
        <w:sdtContent>
          <w:r w:rsidRPr="00C839FB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Previous Owner</w:t>
          </w:r>
        </w:sdtContent>
      </w:sdt>
      <w:r w:rsidRPr="00C839FB">
        <w:rPr>
          <w:rFonts w:ascii="Franklin Gothic Book" w:hAnsi="Franklin Gothic Book"/>
        </w:rPr>
        <w:t>, under the laws of the State of North Carolina. I have attached the corresponding legal document(s) to provide the proof of ownership for the department’s record. I acknowledge the responsibility and liability of dam ownership in accordance with Dam Safety Law of 1967 and North Carolina Administrative Code, Title 15A, Subchapter 2K – Dam Safety.</w:t>
      </w:r>
    </w:p>
    <w:p w14:paraId="2DF94CA7" w14:textId="2CFCCF0D" w:rsidR="00C839FB" w:rsidRDefault="00C839FB" w:rsidP="007242C0">
      <w:pPr>
        <w:tabs>
          <w:tab w:val="center" w:pos="4680"/>
        </w:tabs>
        <w:rPr>
          <w:rFonts w:ascii="Franklin Gothic Book" w:hAnsi="Franklin Gothic Book"/>
        </w:rPr>
      </w:pPr>
    </w:p>
    <w:p w14:paraId="799FF225" w14:textId="5A57319A" w:rsidR="00ED22AF" w:rsidRPr="007242C0" w:rsidRDefault="00ED22AF" w:rsidP="007242C0">
      <w:pPr>
        <w:tabs>
          <w:tab w:val="center" w:pos="4680"/>
        </w:tabs>
        <w:rPr>
          <w:rFonts w:ascii="Franklin Gothic Book" w:hAnsi="Franklin Gothic Book"/>
        </w:rPr>
      </w:pPr>
      <w:bookmarkStart w:id="6" w:name="_Hlk121493304"/>
      <w:r w:rsidRPr="00A50A24">
        <w:rPr>
          <w:rFonts w:ascii="Franklin Gothic Book" w:hAnsi="Franklin Gothic Book"/>
        </w:rPr>
        <w:t>NAME OF APPLICANT: ____________________</w:t>
      </w:r>
      <w:r>
        <w:rPr>
          <w:rFonts w:ascii="Franklin Gothic Book" w:hAnsi="Franklin Gothic Book"/>
        </w:rPr>
        <w:t>_</w:t>
      </w:r>
      <w:r w:rsidRPr="00A50A24">
        <w:rPr>
          <w:rFonts w:ascii="Franklin Gothic Book" w:hAnsi="Franklin Gothic Book"/>
        </w:rPr>
        <w:t>_</w:t>
      </w:r>
      <w:bookmarkEnd w:id="6"/>
    </w:p>
    <w:p w14:paraId="4004A522" w14:textId="4C5D4C05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SIGNATURE: </w:t>
      </w:r>
      <w:r w:rsidRPr="007242C0">
        <w:rPr>
          <w:rFonts w:ascii="Franklin Gothic Book" w:hAnsi="Franklin Gothic Book"/>
          <w:u w:val="single"/>
        </w:rPr>
        <w:t>______________________________</w:t>
      </w:r>
    </w:p>
    <w:p w14:paraId="0D3FE91D" w14:textId="321E3829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DATE: ____________________________________</w:t>
      </w:r>
    </w:p>
    <w:p w14:paraId="77FDF4F8" w14:textId="301745A8" w:rsidR="00C839FB" w:rsidRDefault="00C839FB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3BFCB0E" w14:textId="3AA8A3D9" w:rsidR="003C3894" w:rsidRDefault="003C3894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5D1F5C4" w14:textId="77777777" w:rsidR="00ED22AF" w:rsidRDefault="00ED22AF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7F462738" w14:textId="77777777" w:rsidR="00C32E48" w:rsidRDefault="00C32E4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50E106A" w14:textId="0CF8AE99" w:rsidR="00A10F59" w:rsidRPr="007242C0" w:rsidRDefault="007576C3" w:rsidP="007576C3">
      <w:pPr>
        <w:tabs>
          <w:tab w:val="center" w:pos="4680"/>
        </w:tabs>
        <w:rPr>
          <w:rFonts w:ascii="Franklin Gothic Book" w:hAnsi="Franklin Gothic Book"/>
          <w:sz w:val="18"/>
          <w:szCs w:val="18"/>
        </w:rPr>
      </w:pPr>
      <w:r w:rsidRPr="007242C0">
        <w:rPr>
          <w:rFonts w:ascii="Franklin Gothic Book" w:hAnsi="Franklin Gothic Book"/>
          <w:sz w:val="18"/>
          <w:szCs w:val="18"/>
        </w:rPr>
        <w:t>**</w:t>
      </w:r>
      <w:r w:rsidRPr="00B62375">
        <w:rPr>
          <w:rFonts w:ascii="Franklin Gothic Book" w:hAnsi="Franklin Gothic Book"/>
          <w:sz w:val="18"/>
          <w:szCs w:val="18"/>
        </w:rPr>
        <w:t>Send one (1) softcopy to the email address above, copying any corresponding Dam Safety staffs OR send two (2) hardcopies to the mail address above</w:t>
      </w:r>
      <w:r>
        <w:rPr>
          <w:rFonts w:ascii="Franklin Gothic Book" w:hAnsi="Franklin Gothic Book"/>
          <w:sz w:val="18"/>
          <w:szCs w:val="18"/>
        </w:rPr>
        <w:t>.</w:t>
      </w:r>
    </w:p>
    <w:sectPr w:rsidR="00A10F59" w:rsidRPr="007242C0" w:rsidSect="003B00B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1440" w:left="1440" w:header="576" w:footer="3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BCF0" w14:textId="77777777" w:rsidR="00907A41" w:rsidRDefault="00907A41">
      <w:r>
        <w:separator/>
      </w:r>
    </w:p>
  </w:endnote>
  <w:endnote w:type="continuationSeparator" w:id="0">
    <w:p w14:paraId="0F3798E1" w14:textId="77777777" w:rsidR="00907A41" w:rsidRDefault="0090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DC35" w14:textId="77777777" w:rsidR="008502CB" w:rsidRPr="00300DFC" w:rsidRDefault="008502CB" w:rsidP="008D05DD">
    <w:pPr>
      <w:pStyle w:val="Footer"/>
      <w:rPr>
        <w:sz w:val="16"/>
        <w:szCs w:val="16"/>
      </w:rPr>
    </w:pPr>
  </w:p>
  <w:p w14:paraId="7971E180" w14:textId="77777777" w:rsidR="008502CB" w:rsidRPr="00300DFC" w:rsidRDefault="008502CB" w:rsidP="008D05D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5F05" w14:textId="77777777" w:rsidR="00830CFB" w:rsidRDefault="00830CFB">
    <w:pPr>
      <w:widowControl w:val="0"/>
      <w:jc w:val="center"/>
      <w:rPr>
        <w:rFonts w:ascii="Arial Narrow" w:hAnsi="Arial Narrow"/>
      </w:rPr>
    </w:pPr>
  </w:p>
  <w:p w14:paraId="3E33079A" w14:textId="77777777" w:rsidR="00830CFB" w:rsidRDefault="00830CFB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1E38" w14:textId="77777777" w:rsidR="00907A41" w:rsidRDefault="00907A41">
      <w:r>
        <w:separator/>
      </w:r>
    </w:p>
  </w:footnote>
  <w:footnote w:type="continuationSeparator" w:id="0">
    <w:p w14:paraId="4D9BECCC" w14:textId="77777777" w:rsidR="00907A41" w:rsidRDefault="0090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1F5B" w14:textId="2A93A175" w:rsidR="008502CB" w:rsidRDefault="007242C0" w:rsidP="008D05DD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C218E4" wp14:editId="620ECD4D">
          <wp:simplePos x="0" y="0"/>
          <wp:positionH relativeFrom="page">
            <wp:align>right</wp:align>
          </wp:positionH>
          <wp:positionV relativeFrom="paragraph">
            <wp:posOffset>7620</wp:posOffset>
          </wp:positionV>
          <wp:extent cx="7772400" cy="10054297"/>
          <wp:effectExtent l="0" t="0" r="0" b="4445"/>
          <wp:wrapNone/>
          <wp:docPr id="3" name="Picture 3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5D806" w14:textId="74CE54AF" w:rsidR="008502CB" w:rsidRDefault="008502CB" w:rsidP="008D05DD">
    <w:pPr>
      <w:rPr>
        <w:noProof/>
      </w:rPr>
    </w:pPr>
  </w:p>
  <w:p w14:paraId="649D4295" w14:textId="77777777" w:rsidR="008502CB" w:rsidRDefault="008502CB" w:rsidP="008D05DD">
    <w:pPr>
      <w:rPr>
        <w:noProof/>
      </w:rPr>
    </w:pPr>
  </w:p>
  <w:p w14:paraId="00103742" w14:textId="77777777" w:rsidR="008502CB" w:rsidRDefault="008502CB" w:rsidP="008D05DD">
    <w:pPr>
      <w:rPr>
        <w:noProof/>
      </w:rPr>
    </w:pPr>
  </w:p>
  <w:p w14:paraId="09248C63" w14:textId="77777777" w:rsidR="008502CB" w:rsidRDefault="008502CB" w:rsidP="008D05DD">
    <w:pPr>
      <w:rPr>
        <w:noProof/>
      </w:rPr>
    </w:pPr>
  </w:p>
  <w:p w14:paraId="5A2A684A" w14:textId="77777777" w:rsidR="008502CB" w:rsidRDefault="008502CB" w:rsidP="008D05DD">
    <w:pPr>
      <w:rPr>
        <w:noProof/>
      </w:rPr>
    </w:pPr>
  </w:p>
  <w:p w14:paraId="27EFBA77" w14:textId="77777777" w:rsidR="008502CB" w:rsidRDefault="008502CB" w:rsidP="008D05DD">
    <w:pPr>
      <w:rPr>
        <w:noProof/>
      </w:rPr>
    </w:pPr>
  </w:p>
  <w:p w14:paraId="32D137DB" w14:textId="77777777" w:rsidR="008502CB" w:rsidRDefault="008502CB" w:rsidP="008D05DD">
    <w:pPr>
      <w:rPr>
        <w:noProof/>
      </w:rPr>
    </w:pPr>
  </w:p>
  <w:p w14:paraId="1F58911F" w14:textId="77777777" w:rsidR="008502CB" w:rsidRDefault="008502CB" w:rsidP="008D05DD">
    <w:pPr>
      <w:rPr>
        <w:noProof/>
      </w:rPr>
    </w:pPr>
  </w:p>
  <w:p w14:paraId="23C40D75" w14:textId="77777777" w:rsidR="008502CB" w:rsidRDefault="008502CB" w:rsidP="008D05DD">
    <w:pPr>
      <w:rPr>
        <w:noProof/>
      </w:rPr>
    </w:pPr>
  </w:p>
  <w:p w14:paraId="33450803" w14:textId="77777777" w:rsidR="008502CB" w:rsidRDefault="008502CB" w:rsidP="008D05DD">
    <w:pPr>
      <w:rPr>
        <w:noProof/>
      </w:rPr>
    </w:pPr>
  </w:p>
  <w:p w14:paraId="7A513201" w14:textId="77777777" w:rsidR="008502CB" w:rsidRDefault="008502CB" w:rsidP="008D05DD">
    <w:pPr>
      <w:rPr>
        <w:noProof/>
      </w:rPr>
    </w:pPr>
  </w:p>
  <w:p w14:paraId="17F8452E" w14:textId="77777777" w:rsidR="008502CB" w:rsidRPr="00195B89" w:rsidRDefault="008502CB" w:rsidP="008D0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CF4C" w14:textId="4608A69E" w:rsidR="00830CFB" w:rsidRPr="00C3007F" w:rsidRDefault="00830CFB" w:rsidP="009E0543">
    <w:pPr>
      <w:pStyle w:val="Header"/>
    </w:pPr>
  </w:p>
  <w:p w14:paraId="54ECE6D8" w14:textId="1F60D871" w:rsidR="00A836C0" w:rsidRPr="00C3007F" w:rsidRDefault="00A836C0" w:rsidP="009E0543">
    <w:pPr>
      <w:pStyle w:val="Header"/>
    </w:pPr>
  </w:p>
  <w:p w14:paraId="615C3713" w14:textId="77777777" w:rsidR="00A836C0" w:rsidRPr="009E0543" w:rsidRDefault="00A836C0" w:rsidP="009E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0"/>
    <w:rsid w:val="00014840"/>
    <w:rsid w:val="00015202"/>
    <w:rsid w:val="000260E7"/>
    <w:rsid w:val="0002673F"/>
    <w:rsid w:val="000315EA"/>
    <w:rsid w:val="000413DA"/>
    <w:rsid w:val="00074F91"/>
    <w:rsid w:val="00090AF7"/>
    <w:rsid w:val="000A1E23"/>
    <w:rsid w:val="000C6258"/>
    <w:rsid w:val="000D21F4"/>
    <w:rsid w:val="000D6049"/>
    <w:rsid w:val="000E117B"/>
    <w:rsid w:val="00104E2D"/>
    <w:rsid w:val="001112DF"/>
    <w:rsid w:val="00121160"/>
    <w:rsid w:val="00141EFE"/>
    <w:rsid w:val="0014488F"/>
    <w:rsid w:val="00150387"/>
    <w:rsid w:val="00154BCD"/>
    <w:rsid w:val="00181EEB"/>
    <w:rsid w:val="00192164"/>
    <w:rsid w:val="0019234D"/>
    <w:rsid w:val="001B34E3"/>
    <w:rsid w:val="001C390D"/>
    <w:rsid w:val="001D7723"/>
    <w:rsid w:val="001E6FCC"/>
    <w:rsid w:val="002047EA"/>
    <w:rsid w:val="002422B2"/>
    <w:rsid w:val="00257B92"/>
    <w:rsid w:val="00283498"/>
    <w:rsid w:val="002C1A83"/>
    <w:rsid w:val="002C39D3"/>
    <w:rsid w:val="002D0898"/>
    <w:rsid w:val="002D24CD"/>
    <w:rsid w:val="002E04D5"/>
    <w:rsid w:val="00300DFC"/>
    <w:rsid w:val="00303F7D"/>
    <w:rsid w:val="003134C3"/>
    <w:rsid w:val="00317910"/>
    <w:rsid w:val="00354A63"/>
    <w:rsid w:val="00370554"/>
    <w:rsid w:val="003A1730"/>
    <w:rsid w:val="003B00B9"/>
    <w:rsid w:val="003B5EC8"/>
    <w:rsid w:val="003C3894"/>
    <w:rsid w:val="003C3F98"/>
    <w:rsid w:val="003D6D40"/>
    <w:rsid w:val="003F384F"/>
    <w:rsid w:val="004002D6"/>
    <w:rsid w:val="00411E55"/>
    <w:rsid w:val="004312E0"/>
    <w:rsid w:val="00437992"/>
    <w:rsid w:val="004A1291"/>
    <w:rsid w:val="004B724C"/>
    <w:rsid w:val="004C148B"/>
    <w:rsid w:val="004E2D07"/>
    <w:rsid w:val="00503698"/>
    <w:rsid w:val="00530B60"/>
    <w:rsid w:val="005413E5"/>
    <w:rsid w:val="005463A8"/>
    <w:rsid w:val="00560328"/>
    <w:rsid w:val="005A0C29"/>
    <w:rsid w:val="005F1FBB"/>
    <w:rsid w:val="005F4E0C"/>
    <w:rsid w:val="00600E69"/>
    <w:rsid w:val="00614FB0"/>
    <w:rsid w:val="00630AAF"/>
    <w:rsid w:val="00631100"/>
    <w:rsid w:val="00631ABB"/>
    <w:rsid w:val="006341C2"/>
    <w:rsid w:val="00637966"/>
    <w:rsid w:val="006578B1"/>
    <w:rsid w:val="006640C3"/>
    <w:rsid w:val="00667CF3"/>
    <w:rsid w:val="006839E6"/>
    <w:rsid w:val="0069341A"/>
    <w:rsid w:val="006B714B"/>
    <w:rsid w:val="006B7E49"/>
    <w:rsid w:val="006C6F0B"/>
    <w:rsid w:val="006F19FC"/>
    <w:rsid w:val="007122CF"/>
    <w:rsid w:val="00712D43"/>
    <w:rsid w:val="007242C0"/>
    <w:rsid w:val="00730CC3"/>
    <w:rsid w:val="007576C3"/>
    <w:rsid w:val="007C4FF0"/>
    <w:rsid w:val="007D5057"/>
    <w:rsid w:val="007D6216"/>
    <w:rsid w:val="00801C1E"/>
    <w:rsid w:val="008141A4"/>
    <w:rsid w:val="00830CFB"/>
    <w:rsid w:val="008402C9"/>
    <w:rsid w:val="008502CB"/>
    <w:rsid w:val="0086237A"/>
    <w:rsid w:val="00865650"/>
    <w:rsid w:val="00866CD5"/>
    <w:rsid w:val="00873021"/>
    <w:rsid w:val="0088215C"/>
    <w:rsid w:val="008A6C52"/>
    <w:rsid w:val="008D05DD"/>
    <w:rsid w:val="00907A41"/>
    <w:rsid w:val="00923479"/>
    <w:rsid w:val="00927FB6"/>
    <w:rsid w:val="00937F5B"/>
    <w:rsid w:val="00942206"/>
    <w:rsid w:val="00953BC8"/>
    <w:rsid w:val="00962727"/>
    <w:rsid w:val="0096551F"/>
    <w:rsid w:val="00983C0E"/>
    <w:rsid w:val="0098513C"/>
    <w:rsid w:val="00994965"/>
    <w:rsid w:val="009B2A5C"/>
    <w:rsid w:val="009C007E"/>
    <w:rsid w:val="009E0543"/>
    <w:rsid w:val="009E696E"/>
    <w:rsid w:val="009F0503"/>
    <w:rsid w:val="009F0965"/>
    <w:rsid w:val="00A077A7"/>
    <w:rsid w:val="00A079E8"/>
    <w:rsid w:val="00A10F59"/>
    <w:rsid w:val="00A5385C"/>
    <w:rsid w:val="00A706A0"/>
    <w:rsid w:val="00A836C0"/>
    <w:rsid w:val="00A859C9"/>
    <w:rsid w:val="00AE06F5"/>
    <w:rsid w:val="00B22882"/>
    <w:rsid w:val="00B350D2"/>
    <w:rsid w:val="00B63662"/>
    <w:rsid w:val="00B86D19"/>
    <w:rsid w:val="00B90CDB"/>
    <w:rsid w:val="00B93744"/>
    <w:rsid w:val="00BF121F"/>
    <w:rsid w:val="00C0548A"/>
    <w:rsid w:val="00C245D9"/>
    <w:rsid w:val="00C3007F"/>
    <w:rsid w:val="00C303D6"/>
    <w:rsid w:val="00C32E48"/>
    <w:rsid w:val="00C422F0"/>
    <w:rsid w:val="00C56EE3"/>
    <w:rsid w:val="00C839FB"/>
    <w:rsid w:val="00C9417F"/>
    <w:rsid w:val="00C9509A"/>
    <w:rsid w:val="00CB2607"/>
    <w:rsid w:val="00D04FCD"/>
    <w:rsid w:val="00D135F8"/>
    <w:rsid w:val="00D34331"/>
    <w:rsid w:val="00D62080"/>
    <w:rsid w:val="00D64AD1"/>
    <w:rsid w:val="00D90001"/>
    <w:rsid w:val="00D916F7"/>
    <w:rsid w:val="00DB7364"/>
    <w:rsid w:val="00DD38A8"/>
    <w:rsid w:val="00DE1A3F"/>
    <w:rsid w:val="00DF4ED5"/>
    <w:rsid w:val="00E06A56"/>
    <w:rsid w:val="00E12AC2"/>
    <w:rsid w:val="00E3357B"/>
    <w:rsid w:val="00E543BA"/>
    <w:rsid w:val="00E54AEE"/>
    <w:rsid w:val="00E62C1D"/>
    <w:rsid w:val="00E669C1"/>
    <w:rsid w:val="00E67BF1"/>
    <w:rsid w:val="00E82465"/>
    <w:rsid w:val="00EB0563"/>
    <w:rsid w:val="00EC735E"/>
    <w:rsid w:val="00ED22AF"/>
    <w:rsid w:val="00ED2591"/>
    <w:rsid w:val="00ED3BC7"/>
    <w:rsid w:val="00EE1703"/>
    <w:rsid w:val="00EE3088"/>
    <w:rsid w:val="00F40F08"/>
    <w:rsid w:val="00F413A5"/>
    <w:rsid w:val="00F57C30"/>
    <w:rsid w:val="00F854ED"/>
    <w:rsid w:val="00F950F9"/>
    <w:rsid w:val="00FD02F4"/>
    <w:rsid w:val="00FD304A"/>
    <w:rsid w:val="00FD540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A693F"/>
  <w15:chartTrackingRefBased/>
  <w15:docId w15:val="{8B39CEB6-ADDE-48B2-9DDD-8EAB30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  <w:sz w:val="24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</w:rPr>
  </w:style>
  <w:style w:type="character" w:styleId="Strong">
    <w:name w:val="Strong"/>
    <w:qFormat/>
    <w:rsid w:val="00830CFB"/>
    <w:rPr>
      <w:b/>
      <w:bCs/>
    </w:rPr>
  </w:style>
  <w:style w:type="character" w:customStyle="1" w:styleId="HeaderChar">
    <w:name w:val="Header Char"/>
    <w:basedOn w:val="DefaultParagraphFont"/>
    <w:link w:val="Header"/>
    <w:rsid w:val="009E0543"/>
  </w:style>
  <w:style w:type="paragraph" w:styleId="DocumentMap">
    <w:name w:val="Document Map"/>
    <w:basedOn w:val="Normal"/>
    <w:link w:val="DocumentMapChar"/>
    <w:rsid w:val="00D04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04FC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A0C29"/>
    <w:rPr>
      <w:rFonts w:ascii="Arial Narrow" w:hAnsi="Arial Narrow"/>
    </w:rPr>
  </w:style>
  <w:style w:type="character" w:styleId="Hyperlink">
    <w:name w:val="Hyperlink"/>
    <w:rsid w:val="00FE791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E669C1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8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E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1100"/>
  </w:style>
  <w:style w:type="paragraph" w:styleId="ListParagraph">
    <w:name w:val="List Paragraph"/>
    <w:basedOn w:val="Normal"/>
    <w:uiPriority w:val="34"/>
    <w:qFormat/>
    <w:rsid w:val="007242C0"/>
    <w:pPr>
      <w:widowControl w:val="0"/>
      <w:overflowPunct/>
      <w:ind w:left="720"/>
      <w:contextualSpacing/>
      <w:textAlignment w:val="auto"/>
    </w:pPr>
    <w:rPr>
      <w:rFonts w:ascii="Courier New" w:hAnsi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724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amSafety@ncdenr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04C68A7A346D094A58C206432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ACA6-D9FF-4A07-99BF-283D642F3FE0}"/>
      </w:docPartPr>
      <w:docPartBody>
        <w:p w:rsidR="00C8464B" w:rsidRDefault="006D5EB1" w:rsidP="006D5EB1">
          <w:pPr>
            <w:pStyle w:val="25504C68A7A346D094A58C206432FB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D70A4800B17478F9C51585B7F97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D7D-E11B-481D-B91D-B78792BAB167}"/>
      </w:docPartPr>
      <w:docPartBody>
        <w:p w:rsidR="00C8464B" w:rsidRDefault="006D5EB1" w:rsidP="006D5EB1">
          <w:pPr>
            <w:pStyle w:val="FD70A4800B17478F9C51585B7F97D15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93B5131D16AC4B20A29F672B4529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B79F-AB94-43EC-8841-B87D6857D01A}"/>
      </w:docPartPr>
      <w:docPartBody>
        <w:p w:rsidR="00C8464B" w:rsidRDefault="006D5EB1" w:rsidP="006D5EB1">
          <w:pPr>
            <w:pStyle w:val="93B5131D16AC4B20A29F672B4529E441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DC51843FE3A74A9FBE099837F66B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3A00-8898-431B-9ADA-E2A1EFD887EF}"/>
      </w:docPartPr>
      <w:docPartBody>
        <w:p w:rsidR="00C8464B" w:rsidRDefault="006D5EB1" w:rsidP="006D5EB1">
          <w:pPr>
            <w:pStyle w:val="DC51843FE3A74A9FBE099837F66BEA78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1F733A73D5C471F848A9945ADD2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29B5-2968-49C7-9AA9-5CF4A6D77DD3}"/>
      </w:docPartPr>
      <w:docPartBody>
        <w:p w:rsidR="00C8464B" w:rsidRDefault="006D5EB1" w:rsidP="006D5EB1">
          <w:pPr>
            <w:pStyle w:val="11F733A73D5C471F848A9945ADD2975A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C42B6110CEB4FD7B85DDDDE92FD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BB6D-C71A-417F-87F8-0E887D057DE9}"/>
      </w:docPartPr>
      <w:docPartBody>
        <w:p w:rsidR="00C8464B" w:rsidRDefault="006D5EB1" w:rsidP="006D5EB1">
          <w:pPr>
            <w:pStyle w:val="FC42B6110CEB4FD7B85DDDDE92FD1B5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09FA3A034E61421F8660DD2CDDDB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08BB-AFCE-46AE-9A24-B2474DC1B66B}"/>
      </w:docPartPr>
      <w:docPartBody>
        <w:p w:rsidR="00C8464B" w:rsidRDefault="006D5EB1" w:rsidP="006D5EB1">
          <w:pPr>
            <w:pStyle w:val="09FA3A034E61421F8660DD2CDDDB2E6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7CC4F91F8C36402FA252815488E2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A223-2C71-479F-82A2-29F97D1DC74E}"/>
      </w:docPartPr>
      <w:docPartBody>
        <w:p w:rsidR="00C8464B" w:rsidRDefault="006D5EB1" w:rsidP="006D5EB1">
          <w:pPr>
            <w:pStyle w:val="7CC4F91F8C36402FA252815488E255CB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BA5B583DA4444455A1C2A197467B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E1B4-5B5E-4CF3-B072-5B8DDAD58C50}"/>
      </w:docPartPr>
      <w:docPartBody>
        <w:p w:rsidR="00C8464B" w:rsidRDefault="006D5EB1" w:rsidP="006D5EB1">
          <w:pPr>
            <w:pStyle w:val="BA5B583DA4444455A1C2A197467B347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24E6A328420347C4A0D897088D62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ED39-D44B-4EF0-8A91-30779D4562ED}"/>
      </w:docPartPr>
      <w:docPartBody>
        <w:p w:rsidR="00C8464B" w:rsidRDefault="006D5EB1" w:rsidP="006D5EB1">
          <w:pPr>
            <w:pStyle w:val="24E6A328420347C4A0D897088D62F54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F007CDD54FD4A7DB43A5E336C5E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B346-5D0C-45AA-898E-7148FE41B128}"/>
      </w:docPartPr>
      <w:docPartBody>
        <w:p w:rsidR="00C8464B" w:rsidRDefault="006D5EB1" w:rsidP="006D5EB1">
          <w:pPr>
            <w:pStyle w:val="CF007CDD54FD4A7DB43A5E336C5E155C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3126FADC170B42079758D12D6394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437F-9BE8-4E37-84A0-504F6AA7D762}"/>
      </w:docPartPr>
      <w:docPartBody>
        <w:p w:rsidR="00C8464B" w:rsidRDefault="006D5EB1" w:rsidP="006D5EB1">
          <w:pPr>
            <w:pStyle w:val="3126FADC170B42079758D12D63943FC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BAD4382AF39476F9E2F60810605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8342-A0F9-4D95-9448-9153707B2DDD}"/>
      </w:docPartPr>
      <w:docPartBody>
        <w:p w:rsidR="00C8464B" w:rsidRDefault="006D5EB1" w:rsidP="006D5EB1">
          <w:pPr>
            <w:pStyle w:val="CBAD4382AF39476F9E2F6081060534F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BA2343D22DA64172B18BBBAFF6A49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3C1-41DC-486D-B36B-A1E5D4F4BF94}"/>
      </w:docPartPr>
      <w:docPartBody>
        <w:p w:rsidR="00C8464B" w:rsidRDefault="006D5EB1" w:rsidP="006D5EB1">
          <w:pPr>
            <w:pStyle w:val="BA2343D22DA64172B18BBBAFF6A494B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BAC6ECCF61940EDA722EBEA5FAF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8BA9-9404-4EDB-9D41-3D9F8013798A}"/>
      </w:docPartPr>
      <w:docPartBody>
        <w:p w:rsidR="00C8464B" w:rsidRDefault="006D5EB1" w:rsidP="006D5EB1">
          <w:pPr>
            <w:pStyle w:val="8BAC6ECCF61940EDA722EBEA5FAFFA5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2896219778FB49139D5DCFFF855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F44CC-CCC9-447C-AC3B-59390DCB81B3}"/>
      </w:docPartPr>
      <w:docPartBody>
        <w:p w:rsidR="00C8464B" w:rsidRDefault="006D5EB1" w:rsidP="006D5EB1">
          <w:pPr>
            <w:pStyle w:val="2896219778FB49139D5DCFFF855E222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CA8B4AB0C854A71858B1A717F721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50D4-1707-4DB1-8015-0DA1B449A7F7}"/>
      </w:docPartPr>
      <w:docPartBody>
        <w:p w:rsidR="009E131D" w:rsidRDefault="00EA3269" w:rsidP="00EA3269">
          <w:pPr>
            <w:pStyle w:val="CCA8B4AB0C854A71858B1A717F7214B7"/>
          </w:pPr>
          <w:r>
            <w:rPr>
              <w:rStyle w:val="PlaceholderText"/>
              <w:rFonts w:eastAsiaTheme="minorHAnsi"/>
              <w:highlight w:val="lightGray"/>
            </w:rPr>
            <w:t>Name of New Owner</w:t>
          </w:r>
        </w:p>
      </w:docPartBody>
    </w:docPart>
    <w:docPart>
      <w:docPartPr>
        <w:name w:val="4E55C2C3FE3F4E53A30BD8A92F05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34400-D2CC-4A34-9665-3A536E21FC28}"/>
      </w:docPartPr>
      <w:docPartBody>
        <w:p w:rsidR="009E131D" w:rsidRDefault="00EA3269" w:rsidP="00EA3269">
          <w:pPr>
            <w:pStyle w:val="4E55C2C3FE3F4E53A30BD8A92F05C145"/>
          </w:pPr>
          <w:r>
            <w:rPr>
              <w:rStyle w:val="PlaceholderText"/>
              <w:rFonts w:eastAsiaTheme="minorHAnsi"/>
              <w:highlight w:val="lightGray"/>
            </w:rPr>
            <w:t>Name of Dam</w:t>
          </w:r>
        </w:p>
      </w:docPartBody>
    </w:docPart>
    <w:docPart>
      <w:docPartPr>
        <w:name w:val="846092057E944AACA1CE41B52A2E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0106-130C-41A2-8F41-F8A777020A70}"/>
      </w:docPartPr>
      <w:docPartBody>
        <w:p w:rsidR="009E131D" w:rsidRDefault="00EA3269" w:rsidP="00EA3269">
          <w:pPr>
            <w:pStyle w:val="846092057E944AACA1CE41B52A2EB828"/>
          </w:pPr>
          <w:r>
            <w:rPr>
              <w:rStyle w:val="PlaceholderText"/>
              <w:rFonts w:eastAsiaTheme="minorHAnsi"/>
              <w:highlight w:val="lightGray"/>
            </w:rPr>
            <w:t>Name of Previous 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1"/>
    <w:rsid w:val="006203C3"/>
    <w:rsid w:val="0066151F"/>
    <w:rsid w:val="006D5EB1"/>
    <w:rsid w:val="009E131D"/>
    <w:rsid w:val="00B90BAF"/>
    <w:rsid w:val="00C8464B"/>
    <w:rsid w:val="00E650CE"/>
    <w:rsid w:val="00EA3269"/>
    <w:rsid w:val="00E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269"/>
  </w:style>
  <w:style w:type="paragraph" w:customStyle="1" w:styleId="25504C68A7A346D094A58C206432FB54">
    <w:name w:val="25504C68A7A346D094A58C206432FB54"/>
    <w:rsid w:val="006D5EB1"/>
  </w:style>
  <w:style w:type="paragraph" w:customStyle="1" w:styleId="FD70A4800B17478F9C51585B7F97D15E">
    <w:name w:val="FD70A4800B17478F9C51585B7F97D15E"/>
    <w:rsid w:val="006D5EB1"/>
  </w:style>
  <w:style w:type="paragraph" w:customStyle="1" w:styleId="93B5131D16AC4B20A29F672B4529E441">
    <w:name w:val="93B5131D16AC4B20A29F672B4529E441"/>
    <w:rsid w:val="006D5EB1"/>
  </w:style>
  <w:style w:type="paragraph" w:customStyle="1" w:styleId="DC51843FE3A74A9FBE099837F66BEA78">
    <w:name w:val="DC51843FE3A74A9FBE099837F66BEA78"/>
    <w:rsid w:val="006D5EB1"/>
  </w:style>
  <w:style w:type="paragraph" w:customStyle="1" w:styleId="11F733A73D5C471F848A9945ADD2975A">
    <w:name w:val="11F733A73D5C471F848A9945ADD2975A"/>
    <w:rsid w:val="006D5EB1"/>
  </w:style>
  <w:style w:type="paragraph" w:customStyle="1" w:styleId="FC42B6110CEB4FD7B85DDDDE92FD1B5F">
    <w:name w:val="FC42B6110CEB4FD7B85DDDDE92FD1B5F"/>
    <w:rsid w:val="006D5EB1"/>
  </w:style>
  <w:style w:type="paragraph" w:customStyle="1" w:styleId="09FA3A034E61421F8660DD2CDDDB2E6F">
    <w:name w:val="09FA3A034E61421F8660DD2CDDDB2E6F"/>
    <w:rsid w:val="006D5EB1"/>
  </w:style>
  <w:style w:type="paragraph" w:customStyle="1" w:styleId="7CC4F91F8C36402FA252815488E255CB">
    <w:name w:val="7CC4F91F8C36402FA252815488E255CB"/>
    <w:rsid w:val="006D5EB1"/>
  </w:style>
  <w:style w:type="paragraph" w:customStyle="1" w:styleId="BA5B583DA4444455A1C2A197467B3473">
    <w:name w:val="BA5B583DA4444455A1C2A197467B3473"/>
    <w:rsid w:val="006D5EB1"/>
  </w:style>
  <w:style w:type="paragraph" w:customStyle="1" w:styleId="24E6A328420347C4A0D897088D62F54E">
    <w:name w:val="24E6A328420347C4A0D897088D62F54E"/>
    <w:rsid w:val="006D5EB1"/>
  </w:style>
  <w:style w:type="paragraph" w:customStyle="1" w:styleId="CF007CDD54FD4A7DB43A5E336C5E155C">
    <w:name w:val="CF007CDD54FD4A7DB43A5E336C5E155C"/>
    <w:rsid w:val="006D5EB1"/>
  </w:style>
  <w:style w:type="paragraph" w:customStyle="1" w:styleId="3126FADC170B42079758D12D63943FC4">
    <w:name w:val="3126FADC170B42079758D12D63943FC4"/>
    <w:rsid w:val="006D5EB1"/>
  </w:style>
  <w:style w:type="paragraph" w:customStyle="1" w:styleId="CBAD4382AF39476F9E2F6081060534FF">
    <w:name w:val="CBAD4382AF39476F9E2F6081060534FF"/>
    <w:rsid w:val="006D5EB1"/>
  </w:style>
  <w:style w:type="paragraph" w:customStyle="1" w:styleId="BA2343D22DA64172B18BBBAFF6A494BF">
    <w:name w:val="BA2343D22DA64172B18BBBAFF6A494BF"/>
    <w:rsid w:val="006D5EB1"/>
  </w:style>
  <w:style w:type="paragraph" w:customStyle="1" w:styleId="8BAC6ECCF61940EDA722EBEA5FAFFA55">
    <w:name w:val="8BAC6ECCF61940EDA722EBEA5FAFFA55"/>
    <w:rsid w:val="006D5EB1"/>
  </w:style>
  <w:style w:type="paragraph" w:customStyle="1" w:styleId="2896219778FB49139D5DCFFF855E2224">
    <w:name w:val="2896219778FB49139D5DCFFF855E2224"/>
    <w:rsid w:val="006D5EB1"/>
  </w:style>
  <w:style w:type="paragraph" w:customStyle="1" w:styleId="CCA8B4AB0C854A71858B1A717F7214B7">
    <w:name w:val="CCA8B4AB0C854A71858B1A717F7214B7"/>
    <w:rsid w:val="00EA3269"/>
  </w:style>
  <w:style w:type="paragraph" w:customStyle="1" w:styleId="4E55C2C3FE3F4E53A30BD8A92F05C145">
    <w:name w:val="4E55C2C3FE3F4E53A30BD8A92F05C145"/>
    <w:rsid w:val="00EA3269"/>
  </w:style>
  <w:style w:type="paragraph" w:customStyle="1" w:styleId="846092057E944AACA1CE41B52A2EB828">
    <w:name w:val="846092057E944AACA1CE41B52A2EB828"/>
    <w:rsid w:val="00EA3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 for receipt of</vt:lpstr>
    </vt:vector>
  </TitlesOfParts>
  <Company>NC DENR DLR</Company>
  <LinksUpToDate>false</LinksUpToDate>
  <CharactersWithSpaces>1830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http://portal.ncdenr.org/web/lr/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 for receipt of</dc:title>
  <dc:subject>Acknowledgement of Receipt of Application</dc:subject>
  <dc:creator>JKL</dc:creator>
  <cp:keywords/>
  <dc:description/>
  <cp:lastModifiedBy>Pappas, Jordan</cp:lastModifiedBy>
  <cp:revision>18</cp:revision>
  <cp:lastPrinted>2021-08-02T15:13:00Z</cp:lastPrinted>
  <dcterms:created xsi:type="dcterms:W3CDTF">2022-12-09T20:20:00Z</dcterms:created>
  <dcterms:modified xsi:type="dcterms:W3CDTF">2022-12-09T20:51:00Z</dcterms:modified>
</cp:coreProperties>
</file>